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76" w:rsidRDefault="00863176" w:rsidP="00491A95">
      <w:bookmarkStart w:id="0" w:name="_GoBack"/>
      <w:bookmarkEnd w:id="0"/>
    </w:p>
    <w:p w:rsidR="00266173" w:rsidRPr="00266173" w:rsidRDefault="00266173" w:rsidP="00491A95">
      <w:pPr>
        <w:rPr>
          <w:rFonts w:ascii="Arial" w:hAnsi="Arial" w:cs="Arial"/>
          <w:b/>
        </w:rPr>
      </w:pPr>
      <w:r w:rsidRPr="00266173">
        <w:rPr>
          <w:rFonts w:ascii="Arial" w:hAnsi="Arial" w:cs="Arial"/>
          <w:b/>
        </w:rPr>
        <w:t>Members are requested to note the following applications.  Both Valid and Invalid applications are listed – see Status.  Those marked “Invalid” will not be processed to a decision.</w:t>
      </w:r>
    </w:p>
    <w:p w:rsidR="00266173" w:rsidRDefault="00266173" w:rsidP="00491A95"/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86"/>
        <w:gridCol w:w="2290"/>
        <w:gridCol w:w="3144"/>
        <w:gridCol w:w="1283"/>
        <w:gridCol w:w="2403"/>
      </w:tblGrid>
      <w:tr w:rsidR="00863176" w:rsidTr="00724CF7">
        <w:tc>
          <w:tcPr>
            <w:tcW w:w="486" w:type="dxa"/>
          </w:tcPr>
          <w:p w:rsidR="00863176" w:rsidRDefault="00863176" w:rsidP="00491A95">
            <w:pPr>
              <w:numPr>
                <w:ilvl w:val="0"/>
                <w:numId w:val="1"/>
              </w:numPr>
              <w:ind w:left="426"/>
            </w:pPr>
          </w:p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Advert</w:t>
            </w:r>
          </w:p>
        </w:tc>
        <w:tc>
          <w:tcPr>
            <w:tcW w:w="1283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proofErr w:type="spellStart"/>
            <w:r w:rsidRPr="00A61786">
              <w:rPr>
                <w:rFonts w:ascii="Arial" w:hAnsi="Arial" w:cs="Arial"/>
                <w:b/>
              </w:rPr>
              <w:t>GridRef</w:t>
            </w:r>
            <w:proofErr w:type="spellEnd"/>
            <w:r w:rsidRPr="00A617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03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SM75352529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NP/13/0201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Lloyds Banking Group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Miss A French, Futurama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LLoyds TSB Bank Plc, 11, Cross Square, St Davids, Pembrokeshire, SA62 6SE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1 x non illuminated textband, 1 x non illuminated projector, 2 x internally non illuminated vinyls, 2 x externally non illuminated alluminium name plates, 3 x externally non illuminated vinyls, 1 x non illuminated alluminium ATM backing panel (internally applied) and 1 x internally illuminated ATM collar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86317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Jeff Davis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Default="00863176" w:rsidP="00EF24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6830" w:type="dxa"/>
            <w:gridSpan w:val="3"/>
          </w:tcPr>
          <w:p w:rsidR="0086317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Valid - with Officers</w:t>
            </w:r>
          </w:p>
        </w:tc>
      </w:tr>
    </w:tbl>
    <w:p w:rsidR="00863176" w:rsidRDefault="00863176" w:rsidP="00491A95"/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86"/>
        <w:gridCol w:w="2290"/>
        <w:gridCol w:w="3144"/>
        <w:gridCol w:w="1283"/>
        <w:gridCol w:w="2403"/>
      </w:tblGrid>
      <w:tr w:rsidR="00863176" w:rsidTr="00724CF7">
        <w:tc>
          <w:tcPr>
            <w:tcW w:w="486" w:type="dxa"/>
          </w:tcPr>
          <w:p w:rsidR="00863176" w:rsidRDefault="00863176" w:rsidP="00491A95">
            <w:pPr>
              <w:numPr>
                <w:ilvl w:val="0"/>
                <w:numId w:val="1"/>
              </w:numPr>
              <w:ind w:left="426"/>
            </w:pPr>
          </w:p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Advert</w:t>
            </w:r>
          </w:p>
        </w:tc>
        <w:tc>
          <w:tcPr>
            <w:tcW w:w="1283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proofErr w:type="spellStart"/>
            <w:r w:rsidRPr="00A61786">
              <w:rPr>
                <w:rFonts w:ascii="Arial" w:hAnsi="Arial" w:cs="Arial"/>
                <w:b/>
              </w:rPr>
              <w:t>GridRef</w:t>
            </w:r>
            <w:proofErr w:type="spellEnd"/>
            <w:r w:rsidRPr="00A617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03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SN13460045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NP/13/0202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Lloyds Banking Group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Miss Alexandra French, Futurama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Lloyds Tsb Bank Plc, Tudor Square, Tenby, Pembrokeshire, SA70 7AE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1 x non illuminated letters, 1 x non illuminated projector, 1 x non illuminated atm collar, 2 x externally non illuminated name plates, 2 x internally non illuminated applied vinyls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86317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Jeff Davis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Default="00863176" w:rsidP="00EF24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6830" w:type="dxa"/>
            <w:gridSpan w:val="3"/>
          </w:tcPr>
          <w:p w:rsidR="0086317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Valid - with Officers</w:t>
            </w:r>
          </w:p>
        </w:tc>
      </w:tr>
    </w:tbl>
    <w:p w:rsidR="00863176" w:rsidRDefault="00863176" w:rsidP="00491A95"/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86"/>
        <w:gridCol w:w="2290"/>
        <w:gridCol w:w="3144"/>
        <w:gridCol w:w="1283"/>
        <w:gridCol w:w="2403"/>
      </w:tblGrid>
      <w:tr w:rsidR="00863176" w:rsidTr="00724CF7">
        <w:tc>
          <w:tcPr>
            <w:tcW w:w="486" w:type="dxa"/>
          </w:tcPr>
          <w:p w:rsidR="00863176" w:rsidRDefault="00863176" w:rsidP="00491A95">
            <w:pPr>
              <w:numPr>
                <w:ilvl w:val="0"/>
                <w:numId w:val="1"/>
              </w:numPr>
              <w:ind w:left="426"/>
            </w:pPr>
          </w:p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Full</w:t>
            </w:r>
          </w:p>
        </w:tc>
        <w:tc>
          <w:tcPr>
            <w:tcW w:w="1283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proofErr w:type="spellStart"/>
            <w:r w:rsidRPr="00A61786">
              <w:rPr>
                <w:rFonts w:ascii="Arial" w:hAnsi="Arial" w:cs="Arial"/>
                <w:b/>
              </w:rPr>
              <w:t>GridRef</w:t>
            </w:r>
            <w:proofErr w:type="spellEnd"/>
            <w:r w:rsidRPr="00A617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03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SN05623806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NP/13/0203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Mr Damian Capps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Mr Mike Mathews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Cotlwyd, Mill Lane, Newport, Pembrokeshire, SA42 0QT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Single and two storey side and rear extensions, with first floor balcony to the side and rear.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86317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Ceri Porter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Default="00863176" w:rsidP="00EF24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6830" w:type="dxa"/>
            <w:gridSpan w:val="3"/>
          </w:tcPr>
          <w:p w:rsidR="0086317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Valid - with Officers</w:t>
            </w:r>
          </w:p>
        </w:tc>
      </w:tr>
    </w:tbl>
    <w:p w:rsidR="00863176" w:rsidRDefault="00863176" w:rsidP="00491A95"/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86"/>
        <w:gridCol w:w="2290"/>
        <w:gridCol w:w="3144"/>
        <w:gridCol w:w="1283"/>
        <w:gridCol w:w="2403"/>
      </w:tblGrid>
      <w:tr w:rsidR="00863176" w:rsidTr="00724CF7">
        <w:tc>
          <w:tcPr>
            <w:tcW w:w="486" w:type="dxa"/>
          </w:tcPr>
          <w:p w:rsidR="00863176" w:rsidRDefault="00863176" w:rsidP="00491A95">
            <w:pPr>
              <w:numPr>
                <w:ilvl w:val="0"/>
                <w:numId w:val="1"/>
              </w:numPr>
              <w:ind w:left="426"/>
            </w:pPr>
          </w:p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Full</w:t>
            </w:r>
          </w:p>
        </w:tc>
        <w:tc>
          <w:tcPr>
            <w:tcW w:w="1283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proofErr w:type="spellStart"/>
            <w:r w:rsidRPr="00A61786">
              <w:rPr>
                <w:rFonts w:ascii="Arial" w:hAnsi="Arial" w:cs="Arial"/>
                <w:b/>
              </w:rPr>
              <w:t>GridRef</w:t>
            </w:r>
            <w:proofErr w:type="spellEnd"/>
            <w:r w:rsidRPr="00A617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03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SM89523791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NP/13/0204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Mr &amp; Mrs M &amp; K Hall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Mr J Jones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Bank Farm, Trefasser, Goodwick, Pembrokeshire, SA64 0LP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Single storey extension to provide specialist care accommodation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86317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Caroline Phillips Bowen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Default="00863176" w:rsidP="00EF24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6830" w:type="dxa"/>
            <w:gridSpan w:val="3"/>
          </w:tcPr>
          <w:p w:rsidR="0086317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Valid - with Officers</w:t>
            </w:r>
          </w:p>
        </w:tc>
      </w:tr>
    </w:tbl>
    <w:p w:rsidR="00863176" w:rsidRDefault="00863176" w:rsidP="00491A95"/>
    <w:p w:rsidR="00266173" w:rsidRDefault="00266173" w:rsidP="00491A95"/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86"/>
        <w:gridCol w:w="2290"/>
        <w:gridCol w:w="3144"/>
        <w:gridCol w:w="1283"/>
        <w:gridCol w:w="2403"/>
      </w:tblGrid>
      <w:tr w:rsidR="00863176" w:rsidTr="00724CF7">
        <w:tc>
          <w:tcPr>
            <w:tcW w:w="486" w:type="dxa"/>
          </w:tcPr>
          <w:p w:rsidR="00863176" w:rsidRDefault="00863176" w:rsidP="00491A95">
            <w:pPr>
              <w:numPr>
                <w:ilvl w:val="0"/>
                <w:numId w:val="1"/>
              </w:numPr>
              <w:ind w:left="426"/>
            </w:pPr>
          </w:p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Reserved Matters</w:t>
            </w:r>
          </w:p>
        </w:tc>
        <w:tc>
          <w:tcPr>
            <w:tcW w:w="1283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proofErr w:type="spellStart"/>
            <w:r w:rsidRPr="00A61786">
              <w:rPr>
                <w:rFonts w:ascii="Arial" w:hAnsi="Arial" w:cs="Arial"/>
                <w:b/>
              </w:rPr>
              <w:t>GridRef</w:t>
            </w:r>
            <w:proofErr w:type="spellEnd"/>
            <w:r w:rsidRPr="00A617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03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SN00403835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NP/13/0205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Ms N Harries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Mr W Harries, Harries Design &amp; Management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Land Adjacent to Coedmor Field, Dinas Cross, Pembrokeshire, SA40 0XQ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Reserved matters application for consideration of access, appearance, landscaping, layout and scale for a 3-bedroomed, 1 1/2 storey house.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86317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Julia Evans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Default="00863176" w:rsidP="00EF24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6830" w:type="dxa"/>
            <w:gridSpan w:val="3"/>
          </w:tcPr>
          <w:p w:rsidR="0086317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Valid - with Officers</w:t>
            </w:r>
          </w:p>
        </w:tc>
      </w:tr>
    </w:tbl>
    <w:p w:rsidR="00863176" w:rsidRDefault="00863176" w:rsidP="00491A95"/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86"/>
        <w:gridCol w:w="2290"/>
        <w:gridCol w:w="3144"/>
        <w:gridCol w:w="1283"/>
        <w:gridCol w:w="2403"/>
      </w:tblGrid>
      <w:tr w:rsidR="00863176" w:rsidTr="00724CF7">
        <w:tc>
          <w:tcPr>
            <w:tcW w:w="486" w:type="dxa"/>
          </w:tcPr>
          <w:p w:rsidR="00863176" w:rsidRDefault="00863176" w:rsidP="00491A95">
            <w:pPr>
              <w:numPr>
                <w:ilvl w:val="0"/>
                <w:numId w:val="1"/>
              </w:numPr>
              <w:ind w:left="426"/>
            </w:pPr>
          </w:p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Full</w:t>
            </w:r>
          </w:p>
        </w:tc>
        <w:tc>
          <w:tcPr>
            <w:tcW w:w="1283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proofErr w:type="spellStart"/>
            <w:r w:rsidRPr="00A61786">
              <w:rPr>
                <w:rFonts w:ascii="Arial" w:hAnsi="Arial" w:cs="Arial"/>
                <w:b/>
              </w:rPr>
              <w:t>GridRef</w:t>
            </w:r>
            <w:proofErr w:type="spellEnd"/>
            <w:r w:rsidRPr="00A617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03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NP/13/0206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Mr &amp; Mrs G Watts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Mr R Howell, RLH Architectural Design Solutions Ltd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81, Bay View, Llangwm Ferry, Llangwm, Haverfordwest, Pembrokeshire, SA62 4JN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Proposed extensions to form enlarged kitchen, new utility on rear elevation and new sun lounge &amp; bedroom en-suite extensions on side elevation together with the provision of a new domestic workshop structure within the rear garden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86317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Andrew Richards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Default="00863176" w:rsidP="00EF24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6830" w:type="dxa"/>
            <w:gridSpan w:val="3"/>
          </w:tcPr>
          <w:p w:rsidR="0086317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Valid - with Officers</w:t>
            </w:r>
          </w:p>
        </w:tc>
      </w:tr>
    </w:tbl>
    <w:p w:rsidR="00863176" w:rsidRDefault="00863176" w:rsidP="00491A95"/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86"/>
        <w:gridCol w:w="2290"/>
        <w:gridCol w:w="3144"/>
        <w:gridCol w:w="1283"/>
        <w:gridCol w:w="2403"/>
      </w:tblGrid>
      <w:tr w:rsidR="00863176" w:rsidTr="00724CF7">
        <w:tc>
          <w:tcPr>
            <w:tcW w:w="486" w:type="dxa"/>
          </w:tcPr>
          <w:p w:rsidR="00863176" w:rsidRDefault="00863176" w:rsidP="00491A95">
            <w:pPr>
              <w:numPr>
                <w:ilvl w:val="0"/>
                <w:numId w:val="1"/>
              </w:numPr>
              <w:ind w:left="426"/>
            </w:pPr>
          </w:p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Full</w:t>
            </w:r>
          </w:p>
        </w:tc>
        <w:tc>
          <w:tcPr>
            <w:tcW w:w="1283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proofErr w:type="spellStart"/>
            <w:r w:rsidRPr="00A61786">
              <w:rPr>
                <w:rFonts w:ascii="Arial" w:hAnsi="Arial" w:cs="Arial"/>
                <w:b/>
              </w:rPr>
              <w:t>GridRef</w:t>
            </w:r>
            <w:proofErr w:type="spellEnd"/>
            <w:r w:rsidRPr="00A617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03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SN14763488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NP/13/0207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Mr R Neal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Mr W Harries, Harries Design &amp; Management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Rhosawel, Eglwyswen, Crymych, Pembrokeshire, SA41 3SE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Erection of lean-to store extension to domestic garage and associated external works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86317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Andrew Richards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Default="00863176" w:rsidP="00EF24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6830" w:type="dxa"/>
            <w:gridSpan w:val="3"/>
          </w:tcPr>
          <w:p w:rsidR="0086317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Valid - with Officers</w:t>
            </w:r>
          </w:p>
        </w:tc>
      </w:tr>
    </w:tbl>
    <w:p w:rsidR="00863176" w:rsidRDefault="00863176" w:rsidP="00491A95"/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86"/>
        <w:gridCol w:w="2290"/>
        <w:gridCol w:w="3144"/>
        <w:gridCol w:w="1283"/>
        <w:gridCol w:w="2403"/>
      </w:tblGrid>
      <w:tr w:rsidR="00863176" w:rsidTr="00724CF7">
        <w:tc>
          <w:tcPr>
            <w:tcW w:w="486" w:type="dxa"/>
          </w:tcPr>
          <w:p w:rsidR="00863176" w:rsidRDefault="00863176" w:rsidP="00491A95">
            <w:pPr>
              <w:numPr>
                <w:ilvl w:val="0"/>
                <w:numId w:val="1"/>
              </w:numPr>
              <w:ind w:left="426"/>
            </w:pPr>
          </w:p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Full</w:t>
            </w:r>
          </w:p>
        </w:tc>
        <w:tc>
          <w:tcPr>
            <w:tcW w:w="1283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proofErr w:type="spellStart"/>
            <w:r w:rsidRPr="00A61786">
              <w:rPr>
                <w:rFonts w:ascii="Arial" w:hAnsi="Arial" w:cs="Arial"/>
                <w:b/>
              </w:rPr>
              <w:t>GridRef</w:t>
            </w:r>
            <w:proofErr w:type="spellEnd"/>
            <w:r w:rsidRPr="00A617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03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SN03133392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NP/13/0208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Mr &amp; Mrs G Phillips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Mr A Williams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Y Bwthyn, Pontfaen, Fishguard, Pembrokeshire, SA65 9SE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Demolish existing flat roof conservatory and replace with a single storey pitched roofed extension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86317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Ceri Porter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Default="00863176" w:rsidP="00EF24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6830" w:type="dxa"/>
            <w:gridSpan w:val="3"/>
          </w:tcPr>
          <w:p w:rsidR="0086317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Valid - with Officers</w:t>
            </w:r>
          </w:p>
        </w:tc>
      </w:tr>
    </w:tbl>
    <w:p w:rsidR="00266173" w:rsidRDefault="00266173" w:rsidP="00491A95"/>
    <w:p w:rsidR="00863176" w:rsidRDefault="00266173" w:rsidP="00491A95">
      <w:r>
        <w:br w:type="page"/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86"/>
        <w:gridCol w:w="2290"/>
        <w:gridCol w:w="3144"/>
        <w:gridCol w:w="1283"/>
        <w:gridCol w:w="2403"/>
      </w:tblGrid>
      <w:tr w:rsidR="00863176" w:rsidTr="00724CF7">
        <w:tc>
          <w:tcPr>
            <w:tcW w:w="486" w:type="dxa"/>
          </w:tcPr>
          <w:p w:rsidR="00863176" w:rsidRDefault="00863176" w:rsidP="00491A95">
            <w:pPr>
              <w:numPr>
                <w:ilvl w:val="0"/>
                <w:numId w:val="1"/>
              </w:numPr>
              <w:ind w:left="426"/>
            </w:pPr>
          </w:p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Full</w:t>
            </w:r>
          </w:p>
        </w:tc>
        <w:tc>
          <w:tcPr>
            <w:tcW w:w="1283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proofErr w:type="spellStart"/>
            <w:r w:rsidRPr="00A61786">
              <w:rPr>
                <w:rFonts w:ascii="Arial" w:hAnsi="Arial" w:cs="Arial"/>
                <w:b/>
              </w:rPr>
              <w:t>GridRef</w:t>
            </w:r>
            <w:proofErr w:type="spellEnd"/>
            <w:r w:rsidRPr="00A617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03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SM86591393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NP/13/0209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Mr &amp; Ms Carl &amp; Claire Evans &amp; Wallace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Mr Ian Bartlett, Ian Bartlett Building Design &amp; Cons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67, Croft Road, Broad Haven, Haverfordwest, Pembrokeshire, SA62 3HY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Alterations and extension by alteration of the southern half of the roof only, to increase pitch and raise ridge and provide two dormers to east slope and 1 dormer to west slope.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86317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Caroline Phillips Bowen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Default="00863176" w:rsidP="00EF24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6830" w:type="dxa"/>
            <w:gridSpan w:val="3"/>
          </w:tcPr>
          <w:p w:rsidR="0086317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Valid - with Officers</w:t>
            </w:r>
          </w:p>
        </w:tc>
      </w:tr>
    </w:tbl>
    <w:p w:rsidR="00863176" w:rsidRDefault="00863176" w:rsidP="00491A95"/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86"/>
        <w:gridCol w:w="2290"/>
        <w:gridCol w:w="3144"/>
        <w:gridCol w:w="1283"/>
        <w:gridCol w:w="2403"/>
      </w:tblGrid>
      <w:tr w:rsidR="00863176" w:rsidTr="00724CF7">
        <w:tc>
          <w:tcPr>
            <w:tcW w:w="486" w:type="dxa"/>
          </w:tcPr>
          <w:p w:rsidR="00863176" w:rsidRDefault="00863176" w:rsidP="00491A95">
            <w:pPr>
              <w:numPr>
                <w:ilvl w:val="0"/>
                <w:numId w:val="1"/>
              </w:numPr>
              <w:ind w:left="426"/>
            </w:pPr>
          </w:p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Full</w:t>
            </w:r>
          </w:p>
        </w:tc>
        <w:tc>
          <w:tcPr>
            <w:tcW w:w="1283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proofErr w:type="spellStart"/>
            <w:r w:rsidRPr="00A61786">
              <w:rPr>
                <w:rFonts w:ascii="Arial" w:hAnsi="Arial" w:cs="Arial"/>
                <w:b/>
              </w:rPr>
              <w:t>GridRef</w:t>
            </w:r>
            <w:proofErr w:type="spellEnd"/>
            <w:r w:rsidRPr="00A617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03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SN05843910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NP/13/0210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Mr &amp; Mrs M Taylor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Mr M Baggott, Mark Baggott Ltd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Trefasser, Upper St Mary Street, Newport, Pembrokeshire, SA42 0PS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Provision of extensions on the rear elevation to form gable projection and dormer window together with alterations to fenestration.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86317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Andrew Richards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Default="00863176" w:rsidP="00EF24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6830" w:type="dxa"/>
            <w:gridSpan w:val="3"/>
          </w:tcPr>
          <w:p w:rsidR="0086317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Valid - with Officers</w:t>
            </w:r>
          </w:p>
        </w:tc>
      </w:tr>
    </w:tbl>
    <w:p w:rsidR="00863176" w:rsidRDefault="00863176" w:rsidP="00491A95"/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86"/>
        <w:gridCol w:w="2290"/>
        <w:gridCol w:w="3144"/>
        <w:gridCol w:w="1283"/>
        <w:gridCol w:w="2403"/>
      </w:tblGrid>
      <w:tr w:rsidR="00863176" w:rsidTr="00724CF7">
        <w:tc>
          <w:tcPr>
            <w:tcW w:w="486" w:type="dxa"/>
          </w:tcPr>
          <w:p w:rsidR="00863176" w:rsidRDefault="00863176" w:rsidP="00491A95">
            <w:pPr>
              <w:numPr>
                <w:ilvl w:val="0"/>
                <w:numId w:val="1"/>
              </w:numPr>
              <w:ind w:left="426"/>
            </w:pPr>
          </w:p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Full</w:t>
            </w:r>
          </w:p>
        </w:tc>
        <w:tc>
          <w:tcPr>
            <w:tcW w:w="1283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proofErr w:type="spellStart"/>
            <w:r w:rsidRPr="00A61786">
              <w:rPr>
                <w:rFonts w:ascii="Arial" w:hAnsi="Arial" w:cs="Arial"/>
                <w:b/>
              </w:rPr>
              <w:t>GridRef</w:t>
            </w:r>
            <w:proofErr w:type="spellEnd"/>
            <w:r w:rsidRPr="00A617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03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SM99540878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NP/13/0211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Mrs J Wordsworth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Lion House, Llangwm Ferry, Llangwm, Haverfordwest, Pembrokeshire, SA62 4JN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Remedial work to shore bank following slip of material.  To reinstate bank face using Crib Wall System (concrete unit).  To plant completed face thus covering with native vegetation (part retrospective).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86317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Liam Jones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Default="00863176" w:rsidP="00EF24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6830" w:type="dxa"/>
            <w:gridSpan w:val="3"/>
          </w:tcPr>
          <w:p w:rsidR="0086317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Valid - with Officers</w:t>
            </w:r>
          </w:p>
        </w:tc>
      </w:tr>
    </w:tbl>
    <w:p w:rsidR="00863176" w:rsidRDefault="00863176" w:rsidP="00491A95"/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86"/>
        <w:gridCol w:w="2290"/>
        <w:gridCol w:w="3144"/>
        <w:gridCol w:w="1283"/>
        <w:gridCol w:w="2403"/>
      </w:tblGrid>
      <w:tr w:rsidR="00863176" w:rsidTr="00724CF7">
        <w:tc>
          <w:tcPr>
            <w:tcW w:w="486" w:type="dxa"/>
          </w:tcPr>
          <w:p w:rsidR="00863176" w:rsidRDefault="00863176" w:rsidP="00491A95">
            <w:pPr>
              <w:numPr>
                <w:ilvl w:val="0"/>
                <w:numId w:val="1"/>
              </w:numPr>
              <w:ind w:left="426"/>
            </w:pPr>
          </w:p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Full</w:t>
            </w:r>
          </w:p>
        </w:tc>
        <w:tc>
          <w:tcPr>
            <w:tcW w:w="1283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proofErr w:type="spellStart"/>
            <w:r w:rsidRPr="00A61786">
              <w:rPr>
                <w:rFonts w:ascii="Arial" w:hAnsi="Arial" w:cs="Arial"/>
                <w:b/>
              </w:rPr>
              <w:t>GridRef</w:t>
            </w:r>
            <w:proofErr w:type="spellEnd"/>
            <w:r w:rsidRPr="00A617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03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SN05000703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NP/13/0212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Mr &amp; Mrs R &amp; K Allen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Mr G Williams, GMW Design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The Nook, Cresswell Quay, Kilgetty, Pembrokeshire, SA68 0TH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Proposed two storey extension to accommodate new bedroom and additional living space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86317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Jeff Davis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Default="00863176" w:rsidP="00EF24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6830" w:type="dxa"/>
            <w:gridSpan w:val="3"/>
          </w:tcPr>
          <w:p w:rsidR="0086317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Valid - with Officers</w:t>
            </w:r>
          </w:p>
        </w:tc>
      </w:tr>
    </w:tbl>
    <w:p w:rsidR="00266173" w:rsidRDefault="00266173" w:rsidP="00491A95"/>
    <w:p w:rsidR="00863176" w:rsidRDefault="00266173" w:rsidP="00491A95">
      <w:r>
        <w:br w:type="page"/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86"/>
        <w:gridCol w:w="2290"/>
        <w:gridCol w:w="3144"/>
        <w:gridCol w:w="1283"/>
        <w:gridCol w:w="2403"/>
      </w:tblGrid>
      <w:tr w:rsidR="00863176" w:rsidTr="00724CF7">
        <w:tc>
          <w:tcPr>
            <w:tcW w:w="486" w:type="dxa"/>
          </w:tcPr>
          <w:p w:rsidR="00863176" w:rsidRDefault="00863176" w:rsidP="00491A95">
            <w:pPr>
              <w:numPr>
                <w:ilvl w:val="0"/>
                <w:numId w:val="1"/>
              </w:numPr>
              <w:ind w:left="426"/>
            </w:pPr>
          </w:p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Full</w:t>
            </w:r>
          </w:p>
        </w:tc>
        <w:tc>
          <w:tcPr>
            <w:tcW w:w="1283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proofErr w:type="spellStart"/>
            <w:r w:rsidRPr="00A61786">
              <w:rPr>
                <w:rFonts w:ascii="Arial" w:hAnsi="Arial" w:cs="Arial"/>
                <w:b/>
              </w:rPr>
              <w:t>GridRef</w:t>
            </w:r>
            <w:proofErr w:type="spellEnd"/>
            <w:r w:rsidRPr="00A617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03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SN16630908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NP/13/0213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Mrs Thompson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Mr Will Grifiths, Good Life Incorporated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Parsonage Farm, Amroth, Narberth, Pembrokeshire, SA67 8PR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Microgeneration domestic wind turbine in adjoining field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863176" w:rsidRDefault="00863176" w:rsidP="00806F76">
            <w:pPr>
              <w:rPr>
                <w:rFonts w:ascii="Arial" w:hAnsi="Arial" w:cs="Arial"/>
              </w:rPr>
            </w:pP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Default="00863176" w:rsidP="00EF24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6830" w:type="dxa"/>
            <w:gridSpan w:val="3"/>
          </w:tcPr>
          <w:p w:rsidR="0086317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Invalid</w:t>
            </w:r>
          </w:p>
        </w:tc>
      </w:tr>
    </w:tbl>
    <w:p w:rsidR="00863176" w:rsidRDefault="00863176" w:rsidP="00491A95"/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86"/>
        <w:gridCol w:w="2290"/>
        <w:gridCol w:w="3144"/>
        <w:gridCol w:w="1283"/>
        <w:gridCol w:w="2403"/>
      </w:tblGrid>
      <w:tr w:rsidR="00863176" w:rsidTr="00724CF7">
        <w:tc>
          <w:tcPr>
            <w:tcW w:w="486" w:type="dxa"/>
          </w:tcPr>
          <w:p w:rsidR="00863176" w:rsidRDefault="00863176" w:rsidP="00491A95">
            <w:pPr>
              <w:numPr>
                <w:ilvl w:val="0"/>
                <w:numId w:val="1"/>
              </w:numPr>
              <w:ind w:left="426"/>
            </w:pPr>
          </w:p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Full</w:t>
            </w:r>
          </w:p>
        </w:tc>
        <w:tc>
          <w:tcPr>
            <w:tcW w:w="1283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proofErr w:type="spellStart"/>
            <w:r w:rsidRPr="00A61786">
              <w:rPr>
                <w:rFonts w:ascii="Arial" w:hAnsi="Arial" w:cs="Arial"/>
                <w:b/>
              </w:rPr>
              <w:t>GridRef</w:t>
            </w:r>
            <w:proofErr w:type="spellEnd"/>
            <w:r w:rsidRPr="00A617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03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SM86980758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NP/13/0214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Mr D Thomas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Mr P Coombe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2 The Square, Herbrandston, Milford Haven, Pembrokeshire, SA73 3SJ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Proposed demolition of sub-standard lean-to kitchen, shed, porch &amp; wc &amp; provision of new single-storey extensions to existing cottage to provide increased bedroom area, entrance hall, bathroom &amp; family kitchen/living area (Re-submission)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86317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Ceri Porter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Default="00863176" w:rsidP="00EF24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6830" w:type="dxa"/>
            <w:gridSpan w:val="3"/>
          </w:tcPr>
          <w:p w:rsidR="0086317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Valid - with Officers</w:t>
            </w:r>
          </w:p>
        </w:tc>
      </w:tr>
    </w:tbl>
    <w:p w:rsidR="00863176" w:rsidRDefault="00863176" w:rsidP="00491A95"/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86"/>
        <w:gridCol w:w="2290"/>
        <w:gridCol w:w="3144"/>
        <w:gridCol w:w="1283"/>
        <w:gridCol w:w="2403"/>
      </w:tblGrid>
      <w:tr w:rsidR="00863176" w:rsidTr="00724CF7">
        <w:tc>
          <w:tcPr>
            <w:tcW w:w="486" w:type="dxa"/>
          </w:tcPr>
          <w:p w:rsidR="00863176" w:rsidRDefault="00863176" w:rsidP="00491A95">
            <w:pPr>
              <w:numPr>
                <w:ilvl w:val="0"/>
                <w:numId w:val="1"/>
              </w:numPr>
              <w:ind w:left="426"/>
            </w:pPr>
          </w:p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Full</w:t>
            </w:r>
          </w:p>
        </w:tc>
        <w:tc>
          <w:tcPr>
            <w:tcW w:w="1283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proofErr w:type="spellStart"/>
            <w:r w:rsidRPr="00A61786">
              <w:rPr>
                <w:rFonts w:ascii="Arial" w:hAnsi="Arial" w:cs="Arial"/>
                <w:b/>
              </w:rPr>
              <w:t>GridRef</w:t>
            </w:r>
            <w:proofErr w:type="spellEnd"/>
            <w:r w:rsidRPr="00A617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03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SM86401367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NP/13/0215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Mr L Gee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Mr T Kinver, Kinver Kreations Ltd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26, Swanswell Close, Broad Haven, Haverfordwest, Pembrokeshire, SA62 3LW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Addition of glazed sun room extension, new porch to front of property and other minor internal alterations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86317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Jeff Davis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Default="00863176" w:rsidP="00EF24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6830" w:type="dxa"/>
            <w:gridSpan w:val="3"/>
          </w:tcPr>
          <w:p w:rsidR="0086317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Valid - with Officers</w:t>
            </w:r>
          </w:p>
        </w:tc>
      </w:tr>
    </w:tbl>
    <w:p w:rsidR="00863176" w:rsidRDefault="00863176" w:rsidP="00491A95"/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86"/>
        <w:gridCol w:w="2290"/>
        <w:gridCol w:w="3144"/>
        <w:gridCol w:w="1283"/>
        <w:gridCol w:w="2403"/>
      </w:tblGrid>
      <w:tr w:rsidR="00863176" w:rsidTr="00724CF7">
        <w:tc>
          <w:tcPr>
            <w:tcW w:w="486" w:type="dxa"/>
          </w:tcPr>
          <w:p w:rsidR="00863176" w:rsidRDefault="00863176" w:rsidP="00491A95">
            <w:pPr>
              <w:numPr>
                <w:ilvl w:val="0"/>
                <w:numId w:val="1"/>
              </w:numPr>
              <w:ind w:left="426"/>
            </w:pPr>
          </w:p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Full</w:t>
            </w:r>
          </w:p>
        </w:tc>
        <w:tc>
          <w:tcPr>
            <w:tcW w:w="1283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proofErr w:type="spellStart"/>
            <w:r w:rsidRPr="00A61786">
              <w:rPr>
                <w:rFonts w:ascii="Arial" w:hAnsi="Arial" w:cs="Arial"/>
                <w:b/>
              </w:rPr>
              <w:t>GridRef</w:t>
            </w:r>
            <w:proofErr w:type="spellEnd"/>
            <w:r w:rsidRPr="00A617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03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SN17850820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NP/13/0216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Mr A Lawrence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Mr J Matthews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Trelessy Farm, Amroth, Narberth, Pembrokeshire, SA67 8PT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Erection of single wind turbine (225kw : 44.55m blade tip height : 30m Hub height)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863176" w:rsidRDefault="00863176" w:rsidP="00806F76">
            <w:pPr>
              <w:rPr>
                <w:rFonts w:ascii="Arial" w:hAnsi="Arial" w:cs="Arial"/>
              </w:rPr>
            </w:pP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Default="00863176" w:rsidP="00EF24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6830" w:type="dxa"/>
            <w:gridSpan w:val="3"/>
          </w:tcPr>
          <w:p w:rsidR="0086317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Invalid</w:t>
            </w:r>
          </w:p>
        </w:tc>
      </w:tr>
    </w:tbl>
    <w:p w:rsidR="00266173" w:rsidRDefault="00266173" w:rsidP="00491A95"/>
    <w:p w:rsidR="00863176" w:rsidRDefault="00266173" w:rsidP="00491A95">
      <w:r>
        <w:br w:type="page"/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86"/>
        <w:gridCol w:w="2290"/>
        <w:gridCol w:w="3144"/>
        <w:gridCol w:w="1283"/>
        <w:gridCol w:w="2403"/>
      </w:tblGrid>
      <w:tr w:rsidR="00863176" w:rsidTr="00724CF7">
        <w:tc>
          <w:tcPr>
            <w:tcW w:w="486" w:type="dxa"/>
          </w:tcPr>
          <w:p w:rsidR="00863176" w:rsidRDefault="00863176" w:rsidP="00491A95">
            <w:pPr>
              <w:numPr>
                <w:ilvl w:val="0"/>
                <w:numId w:val="1"/>
              </w:numPr>
              <w:ind w:left="426"/>
            </w:pPr>
          </w:p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Full</w:t>
            </w:r>
          </w:p>
        </w:tc>
        <w:tc>
          <w:tcPr>
            <w:tcW w:w="1283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proofErr w:type="spellStart"/>
            <w:r w:rsidRPr="00A61786">
              <w:rPr>
                <w:rFonts w:ascii="Arial" w:hAnsi="Arial" w:cs="Arial"/>
                <w:b/>
              </w:rPr>
              <w:t>GridRef</w:t>
            </w:r>
            <w:proofErr w:type="spellEnd"/>
            <w:r w:rsidRPr="00A617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03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SS01289772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NP/13/0217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Mr Geoffrey Evans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Mr Roger Hunt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184, Freshwater Bay Holiday Village, Freshwater East, Pembroke, Pembrokeshire, SA71 5LW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Replace flat roof with pitched roof including external cladding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86317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Andrew Richards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Default="00863176" w:rsidP="00EF24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6830" w:type="dxa"/>
            <w:gridSpan w:val="3"/>
          </w:tcPr>
          <w:p w:rsidR="0086317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Valid - with Officers</w:t>
            </w:r>
          </w:p>
        </w:tc>
      </w:tr>
    </w:tbl>
    <w:p w:rsidR="00863176" w:rsidRDefault="00863176" w:rsidP="00491A95"/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86"/>
        <w:gridCol w:w="2290"/>
        <w:gridCol w:w="3144"/>
        <w:gridCol w:w="1283"/>
        <w:gridCol w:w="2403"/>
      </w:tblGrid>
      <w:tr w:rsidR="00863176" w:rsidTr="00724CF7">
        <w:tc>
          <w:tcPr>
            <w:tcW w:w="486" w:type="dxa"/>
          </w:tcPr>
          <w:p w:rsidR="00863176" w:rsidRDefault="00863176" w:rsidP="00491A95">
            <w:pPr>
              <w:numPr>
                <w:ilvl w:val="0"/>
                <w:numId w:val="1"/>
              </w:numPr>
              <w:ind w:left="426"/>
            </w:pPr>
          </w:p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Full</w:t>
            </w:r>
          </w:p>
        </w:tc>
        <w:tc>
          <w:tcPr>
            <w:tcW w:w="1283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proofErr w:type="spellStart"/>
            <w:r w:rsidRPr="00A61786">
              <w:rPr>
                <w:rFonts w:ascii="Arial" w:hAnsi="Arial" w:cs="Arial"/>
                <w:b/>
              </w:rPr>
              <w:t>GridRef</w:t>
            </w:r>
            <w:proofErr w:type="spellEnd"/>
            <w:r w:rsidRPr="00A617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03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SN12750099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NP/13/0218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Mr &amp; Mrs KJ Chichester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Mrs A Dallimore, C2J Architects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Brierbank, Broadwell Hayes, Tenby, Pembrokeshire, SA70 8DL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Proposed demolition of existing dwelling to slab &amp; construct replacement dwelling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863176" w:rsidRDefault="00863176" w:rsidP="00806F76">
            <w:pPr>
              <w:rPr>
                <w:rFonts w:ascii="Arial" w:hAnsi="Arial" w:cs="Arial"/>
              </w:rPr>
            </w:pP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Default="00863176" w:rsidP="00EF24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6830" w:type="dxa"/>
            <w:gridSpan w:val="3"/>
          </w:tcPr>
          <w:p w:rsidR="0086317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Invalid</w:t>
            </w:r>
          </w:p>
        </w:tc>
      </w:tr>
    </w:tbl>
    <w:p w:rsidR="00863176" w:rsidRDefault="00863176" w:rsidP="00491A95"/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86"/>
        <w:gridCol w:w="2290"/>
        <w:gridCol w:w="3144"/>
        <w:gridCol w:w="1283"/>
        <w:gridCol w:w="2403"/>
      </w:tblGrid>
      <w:tr w:rsidR="00863176" w:rsidTr="00724CF7">
        <w:tc>
          <w:tcPr>
            <w:tcW w:w="486" w:type="dxa"/>
          </w:tcPr>
          <w:p w:rsidR="00863176" w:rsidRDefault="00863176" w:rsidP="00491A95">
            <w:pPr>
              <w:numPr>
                <w:ilvl w:val="0"/>
                <w:numId w:val="1"/>
              </w:numPr>
              <w:ind w:left="426"/>
            </w:pPr>
          </w:p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Full</w:t>
            </w:r>
          </w:p>
        </w:tc>
        <w:tc>
          <w:tcPr>
            <w:tcW w:w="1283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proofErr w:type="spellStart"/>
            <w:r w:rsidRPr="00A61786">
              <w:rPr>
                <w:rFonts w:ascii="Arial" w:hAnsi="Arial" w:cs="Arial"/>
                <w:b/>
              </w:rPr>
              <w:t>GridRef</w:t>
            </w:r>
            <w:proofErr w:type="spellEnd"/>
            <w:r w:rsidRPr="00A617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03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SS01499848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NP/13/0219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Mrs N Armstrong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Mr A Colley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Infill plot adjacent to, Greenhill, Portclew Road, Freshwater East, Pembroke, Pembrokeshire, SA71 5LA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Erection of detached two bedroom dwellinghouse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86317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Ceri Porter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Default="00863176" w:rsidP="00EF24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6830" w:type="dxa"/>
            <w:gridSpan w:val="3"/>
          </w:tcPr>
          <w:p w:rsidR="0086317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Valid - with Officers</w:t>
            </w:r>
          </w:p>
        </w:tc>
      </w:tr>
    </w:tbl>
    <w:p w:rsidR="00863176" w:rsidRDefault="00863176" w:rsidP="00491A95"/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86"/>
        <w:gridCol w:w="2290"/>
        <w:gridCol w:w="3144"/>
        <w:gridCol w:w="1283"/>
        <w:gridCol w:w="2403"/>
      </w:tblGrid>
      <w:tr w:rsidR="00863176" w:rsidTr="00724CF7">
        <w:tc>
          <w:tcPr>
            <w:tcW w:w="486" w:type="dxa"/>
          </w:tcPr>
          <w:p w:rsidR="00863176" w:rsidRDefault="00863176" w:rsidP="00491A95">
            <w:pPr>
              <w:numPr>
                <w:ilvl w:val="0"/>
                <w:numId w:val="1"/>
              </w:numPr>
              <w:ind w:left="426"/>
            </w:pPr>
          </w:p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Advert</w:t>
            </w:r>
          </w:p>
        </w:tc>
        <w:tc>
          <w:tcPr>
            <w:tcW w:w="1283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proofErr w:type="spellStart"/>
            <w:r w:rsidRPr="00A61786">
              <w:rPr>
                <w:rFonts w:ascii="Arial" w:hAnsi="Arial" w:cs="Arial"/>
                <w:b/>
              </w:rPr>
              <w:t>GridRef</w:t>
            </w:r>
            <w:proofErr w:type="spellEnd"/>
            <w:r w:rsidRPr="00A617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03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SN05693908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NP/13/0220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Lloyds Banking Group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Miss A French, Futurama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Lloyds TSB Bank, Cross House, Market Street, Newport, Pembrokeshire, SA42 0PH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1 x non illuminated projector, 2 x non illuminated letters, 2 x externally non illuminated name plates, 2 x internally non illuminated applied vinyls, 1 x externally non illuminated collar, 1 x externally non illuminated aluminium panel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86317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Caroline Phillips Bowen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Default="00863176" w:rsidP="00EF24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6830" w:type="dxa"/>
            <w:gridSpan w:val="3"/>
          </w:tcPr>
          <w:p w:rsidR="0086317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Valid - with Officers</w:t>
            </w:r>
          </w:p>
        </w:tc>
      </w:tr>
    </w:tbl>
    <w:p w:rsidR="00863176" w:rsidRDefault="00863176" w:rsidP="00491A95"/>
    <w:p w:rsidR="00266173" w:rsidRDefault="00266173">
      <w:r>
        <w:br w:type="page"/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86"/>
        <w:gridCol w:w="2290"/>
        <w:gridCol w:w="3144"/>
        <w:gridCol w:w="1283"/>
        <w:gridCol w:w="2403"/>
      </w:tblGrid>
      <w:tr w:rsidR="00863176" w:rsidTr="00724CF7">
        <w:tc>
          <w:tcPr>
            <w:tcW w:w="486" w:type="dxa"/>
          </w:tcPr>
          <w:p w:rsidR="00863176" w:rsidRDefault="00863176" w:rsidP="00491A95">
            <w:pPr>
              <w:numPr>
                <w:ilvl w:val="0"/>
                <w:numId w:val="1"/>
              </w:numPr>
              <w:ind w:left="426"/>
            </w:pPr>
          </w:p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GDO Part 31 - Demolition</w:t>
            </w:r>
          </w:p>
        </w:tc>
        <w:tc>
          <w:tcPr>
            <w:tcW w:w="1283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proofErr w:type="spellStart"/>
            <w:r w:rsidRPr="00A61786">
              <w:rPr>
                <w:rFonts w:ascii="Arial" w:hAnsi="Arial" w:cs="Arial"/>
                <w:b/>
              </w:rPr>
              <w:t>GridRef</w:t>
            </w:r>
            <w:proofErr w:type="spellEnd"/>
            <w:r w:rsidRPr="00A617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03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SM99621414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NP/13/0221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Mr R Wint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Ms K Gardner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Millin Farm, The Rhos, Haverfordwest, Pembrokeshire, SA62 4AL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Walls &amp; remains of roof to existing freestanding barn/chopping shed to be demolished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86317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Andrew Richards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Default="00863176" w:rsidP="00EF24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6830" w:type="dxa"/>
            <w:gridSpan w:val="3"/>
          </w:tcPr>
          <w:p w:rsidR="0086317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Valid - with Officers</w:t>
            </w:r>
          </w:p>
        </w:tc>
      </w:tr>
    </w:tbl>
    <w:p w:rsidR="00863176" w:rsidRDefault="00863176" w:rsidP="00491A95"/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86"/>
        <w:gridCol w:w="2290"/>
        <w:gridCol w:w="3144"/>
        <w:gridCol w:w="1283"/>
        <w:gridCol w:w="2403"/>
      </w:tblGrid>
      <w:tr w:rsidR="00863176" w:rsidTr="00724CF7">
        <w:tc>
          <w:tcPr>
            <w:tcW w:w="486" w:type="dxa"/>
          </w:tcPr>
          <w:p w:rsidR="00863176" w:rsidRDefault="00863176" w:rsidP="00491A95">
            <w:pPr>
              <w:numPr>
                <w:ilvl w:val="0"/>
                <w:numId w:val="1"/>
              </w:numPr>
              <w:ind w:left="426"/>
            </w:pPr>
          </w:p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Full</w:t>
            </w:r>
          </w:p>
        </w:tc>
        <w:tc>
          <w:tcPr>
            <w:tcW w:w="1283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proofErr w:type="spellStart"/>
            <w:r w:rsidRPr="00A61786">
              <w:rPr>
                <w:rFonts w:ascii="Arial" w:hAnsi="Arial" w:cs="Arial"/>
                <w:b/>
              </w:rPr>
              <w:t>GridRef</w:t>
            </w:r>
            <w:proofErr w:type="spellEnd"/>
            <w:r w:rsidRPr="00A617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03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SN12380107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NP/13/0222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Mrs Thomas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Mr R Collins, RPC Architectural Design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St Meryl, Serpentine Road, Tenby, Pembrokeshire, SA70 8DD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Conservatory extension to rear of dwelling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86317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Jeff Davis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Default="00863176" w:rsidP="00EF24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6830" w:type="dxa"/>
            <w:gridSpan w:val="3"/>
          </w:tcPr>
          <w:p w:rsidR="0086317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Valid - with Officers</w:t>
            </w:r>
          </w:p>
        </w:tc>
      </w:tr>
    </w:tbl>
    <w:p w:rsidR="00863176" w:rsidRDefault="00863176" w:rsidP="00491A95"/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86"/>
        <w:gridCol w:w="2290"/>
        <w:gridCol w:w="3144"/>
        <w:gridCol w:w="1283"/>
        <w:gridCol w:w="2403"/>
      </w:tblGrid>
      <w:tr w:rsidR="00863176" w:rsidTr="00724CF7">
        <w:tc>
          <w:tcPr>
            <w:tcW w:w="486" w:type="dxa"/>
          </w:tcPr>
          <w:p w:rsidR="00863176" w:rsidRDefault="00863176" w:rsidP="00491A95">
            <w:pPr>
              <w:numPr>
                <w:ilvl w:val="0"/>
                <w:numId w:val="1"/>
              </w:numPr>
              <w:ind w:left="426"/>
            </w:pPr>
          </w:p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Full</w:t>
            </w:r>
          </w:p>
        </w:tc>
        <w:tc>
          <w:tcPr>
            <w:tcW w:w="1283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proofErr w:type="spellStart"/>
            <w:r w:rsidRPr="00A61786">
              <w:rPr>
                <w:rFonts w:ascii="Arial" w:hAnsi="Arial" w:cs="Arial"/>
                <w:b/>
              </w:rPr>
              <w:t>GridRef</w:t>
            </w:r>
            <w:proofErr w:type="spellEnd"/>
            <w:r w:rsidRPr="00A617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03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SN04913906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NP/13/0223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Mr A Rees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Mr K Morgan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Druidstone, Newport, Pembrokeshire, SA42 0UB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Extension to existing curtilage building for overspill accommodation used for purposes ancillary to the existing property Druidstone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86317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Caroline Phillips Bowen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Default="00863176" w:rsidP="00EF24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6830" w:type="dxa"/>
            <w:gridSpan w:val="3"/>
          </w:tcPr>
          <w:p w:rsidR="0086317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Valid - with Officers</w:t>
            </w:r>
          </w:p>
        </w:tc>
      </w:tr>
    </w:tbl>
    <w:p w:rsidR="00863176" w:rsidRDefault="00863176" w:rsidP="00491A95"/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86"/>
        <w:gridCol w:w="2290"/>
        <w:gridCol w:w="3144"/>
        <w:gridCol w:w="1283"/>
        <w:gridCol w:w="2403"/>
      </w:tblGrid>
      <w:tr w:rsidR="00863176" w:rsidTr="00724CF7">
        <w:tc>
          <w:tcPr>
            <w:tcW w:w="486" w:type="dxa"/>
          </w:tcPr>
          <w:p w:rsidR="00863176" w:rsidRDefault="00863176" w:rsidP="00491A95">
            <w:pPr>
              <w:numPr>
                <w:ilvl w:val="0"/>
                <w:numId w:val="1"/>
              </w:numPr>
              <w:ind w:left="426"/>
            </w:pPr>
          </w:p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Full</w:t>
            </w:r>
          </w:p>
        </w:tc>
        <w:tc>
          <w:tcPr>
            <w:tcW w:w="1283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proofErr w:type="spellStart"/>
            <w:r w:rsidRPr="00A61786">
              <w:rPr>
                <w:rFonts w:ascii="Arial" w:hAnsi="Arial" w:cs="Arial"/>
                <w:b/>
              </w:rPr>
              <w:t>GridRef</w:t>
            </w:r>
            <w:proofErr w:type="spellEnd"/>
            <w:r w:rsidRPr="00A617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03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SN17713263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NP/13/0224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Mrs T Taylor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Mr S Corbett, Archi-Tech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Maes Y Garn, Crymych, Pembrokeshire, SA41 3QN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Conversion of stone outbuilding to self-contained holiday let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86317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Caroline Phillips Bowen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Default="00863176" w:rsidP="00EF24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6830" w:type="dxa"/>
            <w:gridSpan w:val="3"/>
          </w:tcPr>
          <w:p w:rsidR="0086317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Valid - with Officers</w:t>
            </w:r>
          </w:p>
        </w:tc>
      </w:tr>
    </w:tbl>
    <w:p w:rsidR="00863176" w:rsidRDefault="00863176" w:rsidP="00491A95"/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86"/>
        <w:gridCol w:w="2290"/>
        <w:gridCol w:w="3144"/>
        <w:gridCol w:w="1283"/>
        <w:gridCol w:w="2403"/>
      </w:tblGrid>
      <w:tr w:rsidR="00863176" w:rsidTr="00724CF7">
        <w:tc>
          <w:tcPr>
            <w:tcW w:w="486" w:type="dxa"/>
          </w:tcPr>
          <w:p w:rsidR="00863176" w:rsidRDefault="00863176" w:rsidP="00491A95">
            <w:pPr>
              <w:numPr>
                <w:ilvl w:val="0"/>
                <w:numId w:val="1"/>
              </w:numPr>
              <w:ind w:left="426"/>
            </w:pPr>
          </w:p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Full</w:t>
            </w:r>
          </w:p>
        </w:tc>
        <w:tc>
          <w:tcPr>
            <w:tcW w:w="1283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proofErr w:type="spellStart"/>
            <w:r w:rsidRPr="00A61786">
              <w:rPr>
                <w:rFonts w:ascii="Arial" w:hAnsi="Arial" w:cs="Arial"/>
                <w:b/>
              </w:rPr>
              <w:t>GridRef</w:t>
            </w:r>
            <w:proofErr w:type="spellEnd"/>
            <w:r w:rsidRPr="00A617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03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SS01909847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NP/13/0225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Mr S Cannon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Sea Way, Chapel Lane, Freshwater East, Pembroke, Pembrokeshire, SA71 5LB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Install externall wall insulation system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86317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Andrew Richards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Default="00863176" w:rsidP="00EF24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6830" w:type="dxa"/>
            <w:gridSpan w:val="3"/>
          </w:tcPr>
          <w:p w:rsidR="0086317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Valid - with Officers</w:t>
            </w:r>
          </w:p>
        </w:tc>
      </w:tr>
    </w:tbl>
    <w:p w:rsidR="00863176" w:rsidRDefault="00863176" w:rsidP="00491A95"/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86"/>
        <w:gridCol w:w="2290"/>
        <w:gridCol w:w="3144"/>
        <w:gridCol w:w="1283"/>
        <w:gridCol w:w="2403"/>
      </w:tblGrid>
      <w:tr w:rsidR="00863176" w:rsidTr="00724CF7">
        <w:tc>
          <w:tcPr>
            <w:tcW w:w="486" w:type="dxa"/>
          </w:tcPr>
          <w:p w:rsidR="00863176" w:rsidRDefault="00863176" w:rsidP="00491A95">
            <w:pPr>
              <w:numPr>
                <w:ilvl w:val="0"/>
                <w:numId w:val="1"/>
              </w:numPr>
              <w:ind w:left="426"/>
            </w:pPr>
          </w:p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Full</w:t>
            </w:r>
          </w:p>
        </w:tc>
        <w:tc>
          <w:tcPr>
            <w:tcW w:w="1283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proofErr w:type="spellStart"/>
            <w:r w:rsidRPr="00A61786">
              <w:rPr>
                <w:rFonts w:ascii="Arial" w:hAnsi="Arial" w:cs="Arial"/>
                <w:b/>
              </w:rPr>
              <w:t>GridRef</w:t>
            </w:r>
            <w:proofErr w:type="spellEnd"/>
            <w:r w:rsidRPr="00A617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03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SS05659790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NP/13/0226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Mr &amp; Mrs N Storrs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Mr T Mamara, T M Design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Atlantic View, Manorbier, Tenby, Pembrokeshire, SA70 8QR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Conversion &amp; extension of existing storage building to hay &amp; carriage store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86317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Andrew Richards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Default="00863176" w:rsidP="00EF24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6830" w:type="dxa"/>
            <w:gridSpan w:val="3"/>
          </w:tcPr>
          <w:p w:rsidR="0086317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Valid - with Officers</w:t>
            </w:r>
          </w:p>
        </w:tc>
      </w:tr>
    </w:tbl>
    <w:p w:rsidR="00863176" w:rsidRDefault="00863176" w:rsidP="00491A95"/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86"/>
        <w:gridCol w:w="2290"/>
        <w:gridCol w:w="3144"/>
        <w:gridCol w:w="1283"/>
        <w:gridCol w:w="2403"/>
      </w:tblGrid>
      <w:tr w:rsidR="00863176" w:rsidTr="00724CF7">
        <w:tc>
          <w:tcPr>
            <w:tcW w:w="486" w:type="dxa"/>
          </w:tcPr>
          <w:p w:rsidR="00863176" w:rsidRDefault="00863176" w:rsidP="00491A95">
            <w:pPr>
              <w:numPr>
                <w:ilvl w:val="0"/>
                <w:numId w:val="1"/>
              </w:numPr>
              <w:ind w:left="426"/>
            </w:pPr>
          </w:p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GDO Part 6</w:t>
            </w:r>
          </w:p>
        </w:tc>
        <w:tc>
          <w:tcPr>
            <w:tcW w:w="1283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proofErr w:type="spellStart"/>
            <w:r w:rsidRPr="00A61786">
              <w:rPr>
                <w:rFonts w:ascii="Arial" w:hAnsi="Arial" w:cs="Arial"/>
                <w:b/>
              </w:rPr>
              <w:t>GridRef</w:t>
            </w:r>
            <w:proofErr w:type="spellEnd"/>
            <w:r w:rsidRPr="00A617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03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SM90003747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NP/13/0227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Mr G Rhys-Jones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Mr C Loyn, Loyn &amp; Co. Architects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Glanafon Cottage, Glanafon, Trehilyn East, Trefasser, Goodwick, Pembrokeshire, SA64 0JH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Agricultural building for storage &amp; to serve as a lambing shelter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86317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Liam Jones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Default="00863176" w:rsidP="00EF24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6830" w:type="dxa"/>
            <w:gridSpan w:val="3"/>
          </w:tcPr>
          <w:p w:rsidR="0086317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Valid - with Officers</w:t>
            </w:r>
          </w:p>
        </w:tc>
      </w:tr>
    </w:tbl>
    <w:p w:rsidR="00863176" w:rsidRDefault="00863176" w:rsidP="00491A95"/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86"/>
        <w:gridCol w:w="2290"/>
        <w:gridCol w:w="3144"/>
        <w:gridCol w:w="1283"/>
        <w:gridCol w:w="2403"/>
      </w:tblGrid>
      <w:tr w:rsidR="00863176" w:rsidTr="00724CF7">
        <w:tc>
          <w:tcPr>
            <w:tcW w:w="486" w:type="dxa"/>
          </w:tcPr>
          <w:p w:rsidR="00863176" w:rsidRDefault="00863176" w:rsidP="00491A95">
            <w:pPr>
              <w:numPr>
                <w:ilvl w:val="0"/>
                <w:numId w:val="1"/>
              </w:numPr>
              <w:ind w:left="426"/>
            </w:pPr>
          </w:p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Full</w:t>
            </w:r>
          </w:p>
        </w:tc>
        <w:tc>
          <w:tcPr>
            <w:tcW w:w="1283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proofErr w:type="spellStart"/>
            <w:r w:rsidRPr="00A61786">
              <w:rPr>
                <w:rFonts w:ascii="Arial" w:hAnsi="Arial" w:cs="Arial"/>
                <w:b/>
              </w:rPr>
              <w:t>GridRef</w:t>
            </w:r>
            <w:proofErr w:type="spellEnd"/>
            <w:r w:rsidRPr="00A617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03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SN11790491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NP/13/0228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Mr Richard Lindsay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Mr Hywel Rees, Hywel Rees - Tenby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Moreton Farm Leisure Park, Moreton Lane, Moreton, Saundersfoot, Pembrokeshire, SA69 9EA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Proposed changeover from tent pitches to 40 unit pitches for touring caravans &amp; motor caravans &amp; retention of 20 tent pitches including engineering works to level off the area of land.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86317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Julia Evans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Default="00863176" w:rsidP="00EF24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6830" w:type="dxa"/>
            <w:gridSpan w:val="3"/>
          </w:tcPr>
          <w:p w:rsidR="0086317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Valid - with Officers</w:t>
            </w:r>
          </w:p>
        </w:tc>
      </w:tr>
    </w:tbl>
    <w:p w:rsidR="00863176" w:rsidRDefault="00863176" w:rsidP="00491A95"/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86"/>
        <w:gridCol w:w="2290"/>
        <w:gridCol w:w="3144"/>
        <w:gridCol w:w="1283"/>
        <w:gridCol w:w="2403"/>
      </w:tblGrid>
      <w:tr w:rsidR="00863176" w:rsidTr="00724CF7">
        <w:tc>
          <w:tcPr>
            <w:tcW w:w="486" w:type="dxa"/>
          </w:tcPr>
          <w:p w:rsidR="00863176" w:rsidRDefault="00863176" w:rsidP="00491A95">
            <w:pPr>
              <w:numPr>
                <w:ilvl w:val="0"/>
                <w:numId w:val="1"/>
              </w:numPr>
              <w:ind w:left="426"/>
            </w:pPr>
          </w:p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Advert</w:t>
            </w:r>
          </w:p>
        </w:tc>
        <w:tc>
          <w:tcPr>
            <w:tcW w:w="1283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proofErr w:type="spellStart"/>
            <w:r w:rsidRPr="00A61786">
              <w:rPr>
                <w:rFonts w:ascii="Arial" w:hAnsi="Arial" w:cs="Arial"/>
                <w:b/>
              </w:rPr>
              <w:t>GridRef</w:t>
            </w:r>
            <w:proofErr w:type="spellEnd"/>
            <w:r w:rsidRPr="00A617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03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SN13380051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NP/13/0229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Ladbrokes Betting Ltd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Mr P Hall, Drawline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24, High Street, Tenby, Pembrokeshire, SA70 7HD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Externally illuminated fascia &amp; projecting sign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863176" w:rsidRDefault="00863176" w:rsidP="00806F76">
            <w:pPr>
              <w:rPr>
                <w:rFonts w:ascii="Arial" w:hAnsi="Arial" w:cs="Arial"/>
              </w:rPr>
            </w:pP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Default="00863176" w:rsidP="00EF24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6830" w:type="dxa"/>
            <w:gridSpan w:val="3"/>
          </w:tcPr>
          <w:p w:rsidR="0086317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Invalid</w:t>
            </w:r>
          </w:p>
        </w:tc>
      </w:tr>
    </w:tbl>
    <w:p w:rsidR="00266173" w:rsidRDefault="00266173" w:rsidP="00491A95"/>
    <w:p w:rsidR="00863176" w:rsidRDefault="00266173" w:rsidP="00491A95">
      <w:r>
        <w:br w:type="page"/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86"/>
        <w:gridCol w:w="2290"/>
        <w:gridCol w:w="3144"/>
        <w:gridCol w:w="1283"/>
        <w:gridCol w:w="2403"/>
      </w:tblGrid>
      <w:tr w:rsidR="00863176" w:rsidTr="00724CF7">
        <w:tc>
          <w:tcPr>
            <w:tcW w:w="486" w:type="dxa"/>
          </w:tcPr>
          <w:p w:rsidR="00863176" w:rsidRDefault="00863176" w:rsidP="00491A95">
            <w:pPr>
              <w:numPr>
                <w:ilvl w:val="0"/>
                <w:numId w:val="1"/>
              </w:numPr>
              <w:ind w:left="426"/>
            </w:pPr>
          </w:p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Full</w:t>
            </w:r>
          </w:p>
        </w:tc>
        <w:tc>
          <w:tcPr>
            <w:tcW w:w="1283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proofErr w:type="spellStart"/>
            <w:r w:rsidRPr="00A61786">
              <w:rPr>
                <w:rFonts w:ascii="Arial" w:hAnsi="Arial" w:cs="Arial"/>
                <w:b/>
              </w:rPr>
              <w:t>GridRef</w:t>
            </w:r>
            <w:proofErr w:type="spellEnd"/>
            <w:r w:rsidRPr="00A617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03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SS01359769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NP/13/0230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Mr K Price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Mr Roger Hunt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274, Freshwater Bay Holiday Village, Freshwater East, Pembrokeshire, SA71 5LW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Provision of replacement flat roof to pitched roof including external cladding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86317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Ceri Porter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Default="00863176" w:rsidP="00EF24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6830" w:type="dxa"/>
            <w:gridSpan w:val="3"/>
          </w:tcPr>
          <w:p w:rsidR="0086317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Valid - with Officers</w:t>
            </w:r>
          </w:p>
        </w:tc>
      </w:tr>
    </w:tbl>
    <w:p w:rsidR="00863176" w:rsidRDefault="00863176" w:rsidP="00491A95"/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86"/>
        <w:gridCol w:w="2290"/>
        <w:gridCol w:w="3144"/>
        <w:gridCol w:w="1283"/>
        <w:gridCol w:w="2403"/>
      </w:tblGrid>
      <w:tr w:rsidR="00863176" w:rsidTr="00724CF7">
        <w:tc>
          <w:tcPr>
            <w:tcW w:w="486" w:type="dxa"/>
          </w:tcPr>
          <w:p w:rsidR="00863176" w:rsidRDefault="00863176" w:rsidP="00491A95">
            <w:pPr>
              <w:numPr>
                <w:ilvl w:val="0"/>
                <w:numId w:val="1"/>
              </w:numPr>
              <w:ind w:left="426"/>
            </w:pPr>
          </w:p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Full</w:t>
            </w:r>
          </w:p>
        </w:tc>
        <w:tc>
          <w:tcPr>
            <w:tcW w:w="1283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proofErr w:type="spellStart"/>
            <w:r w:rsidRPr="00A61786">
              <w:rPr>
                <w:rFonts w:ascii="Arial" w:hAnsi="Arial" w:cs="Arial"/>
                <w:b/>
              </w:rPr>
              <w:t>GridRef</w:t>
            </w:r>
            <w:proofErr w:type="spellEnd"/>
            <w:r w:rsidRPr="00A617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03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SS01379762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NP/13/0231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Mrs C Mathews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Mr Roger Hunt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34, Freshwater Bay Holiday Village, Freshwater East, Pembrokeshire, SA71 5LW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Provision of replacement flat roof to pitched roof including external cladding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86317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Ceri Porter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Default="00863176" w:rsidP="00EF24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6830" w:type="dxa"/>
            <w:gridSpan w:val="3"/>
          </w:tcPr>
          <w:p w:rsidR="0086317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Valid - with Officers</w:t>
            </w:r>
          </w:p>
        </w:tc>
      </w:tr>
    </w:tbl>
    <w:p w:rsidR="00863176" w:rsidRDefault="00863176" w:rsidP="00491A95"/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86"/>
        <w:gridCol w:w="2290"/>
        <w:gridCol w:w="3144"/>
        <w:gridCol w:w="1283"/>
        <w:gridCol w:w="2403"/>
      </w:tblGrid>
      <w:tr w:rsidR="00863176" w:rsidTr="00724CF7">
        <w:tc>
          <w:tcPr>
            <w:tcW w:w="486" w:type="dxa"/>
          </w:tcPr>
          <w:p w:rsidR="00863176" w:rsidRDefault="00863176" w:rsidP="00491A95">
            <w:pPr>
              <w:numPr>
                <w:ilvl w:val="0"/>
                <w:numId w:val="1"/>
              </w:numPr>
              <w:ind w:left="426"/>
            </w:pPr>
          </w:p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Full</w:t>
            </w:r>
          </w:p>
        </w:tc>
        <w:tc>
          <w:tcPr>
            <w:tcW w:w="1283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proofErr w:type="spellStart"/>
            <w:r w:rsidRPr="00A61786">
              <w:rPr>
                <w:rFonts w:ascii="Arial" w:hAnsi="Arial" w:cs="Arial"/>
                <w:b/>
              </w:rPr>
              <w:t>GridRef</w:t>
            </w:r>
            <w:proofErr w:type="spellEnd"/>
            <w:r w:rsidRPr="00A617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03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SN13210024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NP/13/0232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Mr S Wilson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Mr David Morgan, David Morgan Architect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Farnham House, South Cliff Street, Tenby, Pembrokeshire, SA70 7EA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Demolish ground floor breakfast bar extension &amp; construct new 3 storey extension to provide new breakfast bar area and ensuite bathrooms to 2 no. bedrooms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86317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Ceri Porter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Default="00863176" w:rsidP="00EF24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6830" w:type="dxa"/>
            <w:gridSpan w:val="3"/>
          </w:tcPr>
          <w:p w:rsidR="0086317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Valid - with Officers</w:t>
            </w:r>
          </w:p>
        </w:tc>
      </w:tr>
    </w:tbl>
    <w:p w:rsidR="00863176" w:rsidRDefault="00863176" w:rsidP="00491A95"/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86"/>
        <w:gridCol w:w="2290"/>
        <w:gridCol w:w="3144"/>
        <w:gridCol w:w="1283"/>
        <w:gridCol w:w="2403"/>
      </w:tblGrid>
      <w:tr w:rsidR="00863176" w:rsidTr="00724CF7">
        <w:tc>
          <w:tcPr>
            <w:tcW w:w="486" w:type="dxa"/>
          </w:tcPr>
          <w:p w:rsidR="00863176" w:rsidRDefault="00863176" w:rsidP="00491A95">
            <w:pPr>
              <w:numPr>
                <w:ilvl w:val="0"/>
                <w:numId w:val="1"/>
              </w:numPr>
              <w:ind w:left="426"/>
            </w:pPr>
          </w:p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GDO Part 6</w:t>
            </w:r>
          </w:p>
        </w:tc>
        <w:tc>
          <w:tcPr>
            <w:tcW w:w="1283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proofErr w:type="spellStart"/>
            <w:r w:rsidRPr="00A61786">
              <w:rPr>
                <w:rFonts w:ascii="Arial" w:hAnsi="Arial" w:cs="Arial"/>
                <w:b/>
              </w:rPr>
              <w:t>GridRef</w:t>
            </w:r>
            <w:proofErr w:type="spellEnd"/>
            <w:r w:rsidRPr="00A617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03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SM99951439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NP/13/0233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Ms L Screen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Land at The Belts, The Rhos, Haverfordwest, Pembrokeshire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Agricultural building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86317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Caroline Phillips Bowen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Default="00863176" w:rsidP="00EF24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6830" w:type="dxa"/>
            <w:gridSpan w:val="3"/>
          </w:tcPr>
          <w:p w:rsidR="0086317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Valid - with Officers</w:t>
            </w:r>
          </w:p>
        </w:tc>
      </w:tr>
    </w:tbl>
    <w:p w:rsidR="00863176" w:rsidRDefault="00863176" w:rsidP="00491A95"/>
    <w:p w:rsidR="00266173" w:rsidRDefault="00266173">
      <w:r>
        <w:br w:type="page"/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86"/>
        <w:gridCol w:w="2290"/>
        <w:gridCol w:w="3144"/>
        <w:gridCol w:w="1283"/>
        <w:gridCol w:w="2403"/>
      </w:tblGrid>
      <w:tr w:rsidR="00863176" w:rsidTr="00724CF7">
        <w:tc>
          <w:tcPr>
            <w:tcW w:w="486" w:type="dxa"/>
          </w:tcPr>
          <w:p w:rsidR="00863176" w:rsidRDefault="00863176" w:rsidP="00491A95">
            <w:pPr>
              <w:numPr>
                <w:ilvl w:val="0"/>
                <w:numId w:val="1"/>
              </w:numPr>
              <w:ind w:left="426"/>
            </w:pPr>
          </w:p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Full</w:t>
            </w:r>
          </w:p>
        </w:tc>
        <w:tc>
          <w:tcPr>
            <w:tcW w:w="1283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proofErr w:type="spellStart"/>
            <w:r w:rsidRPr="00A61786">
              <w:rPr>
                <w:rFonts w:ascii="Arial" w:hAnsi="Arial" w:cs="Arial"/>
                <w:b/>
              </w:rPr>
              <w:t>GridRef</w:t>
            </w:r>
            <w:proofErr w:type="spellEnd"/>
            <w:r w:rsidRPr="00A617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03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SM75392532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NP/13/0234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Mr J Orchard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Mr C Kimpton, CK Planning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1, High Street, St Davids, Haverfordwest, Pembrokeshire, SA62 6SA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Erection of timber car port &amp; solar panel canopy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863176" w:rsidRDefault="00863176" w:rsidP="00806F76">
            <w:pPr>
              <w:rPr>
                <w:rFonts w:ascii="Arial" w:hAnsi="Arial" w:cs="Arial"/>
              </w:rPr>
            </w:pP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Default="00863176" w:rsidP="00EF24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6830" w:type="dxa"/>
            <w:gridSpan w:val="3"/>
          </w:tcPr>
          <w:p w:rsidR="0086317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Invalid</w:t>
            </w:r>
          </w:p>
        </w:tc>
      </w:tr>
    </w:tbl>
    <w:p w:rsidR="00863176" w:rsidRDefault="00863176" w:rsidP="00491A95"/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86"/>
        <w:gridCol w:w="2290"/>
        <w:gridCol w:w="3144"/>
        <w:gridCol w:w="1283"/>
        <w:gridCol w:w="2403"/>
      </w:tblGrid>
      <w:tr w:rsidR="00863176" w:rsidTr="00724CF7">
        <w:tc>
          <w:tcPr>
            <w:tcW w:w="486" w:type="dxa"/>
          </w:tcPr>
          <w:p w:rsidR="00863176" w:rsidRDefault="00863176" w:rsidP="00491A95">
            <w:pPr>
              <w:numPr>
                <w:ilvl w:val="0"/>
                <w:numId w:val="1"/>
              </w:numPr>
              <w:ind w:left="426"/>
            </w:pPr>
          </w:p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Full</w:t>
            </w:r>
          </w:p>
        </w:tc>
        <w:tc>
          <w:tcPr>
            <w:tcW w:w="1283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proofErr w:type="spellStart"/>
            <w:r w:rsidRPr="00A61786">
              <w:rPr>
                <w:rFonts w:ascii="Arial" w:hAnsi="Arial" w:cs="Arial"/>
                <w:b/>
              </w:rPr>
              <w:t>GridRef</w:t>
            </w:r>
            <w:proofErr w:type="spellEnd"/>
            <w:r w:rsidRPr="00A617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03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SN07363425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NP/13/0235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Mr L Rees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Gernos Fach, Brynberian, Crymych, Pembrokeshire, SA41 3TU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Small scale wind turbine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863176" w:rsidRDefault="00863176" w:rsidP="00806F76">
            <w:pPr>
              <w:rPr>
                <w:rFonts w:ascii="Arial" w:hAnsi="Arial" w:cs="Arial"/>
              </w:rPr>
            </w:pP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Default="00863176" w:rsidP="00EF24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6830" w:type="dxa"/>
            <w:gridSpan w:val="3"/>
          </w:tcPr>
          <w:p w:rsidR="0086317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Invalid</w:t>
            </w:r>
          </w:p>
        </w:tc>
      </w:tr>
    </w:tbl>
    <w:p w:rsidR="00863176" w:rsidRDefault="00863176" w:rsidP="00491A95"/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86"/>
        <w:gridCol w:w="2290"/>
        <w:gridCol w:w="3144"/>
        <w:gridCol w:w="1283"/>
        <w:gridCol w:w="2403"/>
      </w:tblGrid>
      <w:tr w:rsidR="00863176" w:rsidTr="00724CF7">
        <w:tc>
          <w:tcPr>
            <w:tcW w:w="486" w:type="dxa"/>
          </w:tcPr>
          <w:p w:rsidR="00863176" w:rsidRDefault="00863176" w:rsidP="00491A95">
            <w:pPr>
              <w:numPr>
                <w:ilvl w:val="0"/>
                <w:numId w:val="1"/>
              </w:numPr>
              <w:ind w:left="426"/>
            </w:pPr>
          </w:p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Full</w:t>
            </w:r>
          </w:p>
        </w:tc>
        <w:tc>
          <w:tcPr>
            <w:tcW w:w="1283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proofErr w:type="spellStart"/>
            <w:r w:rsidRPr="00A61786">
              <w:rPr>
                <w:rFonts w:ascii="Arial" w:hAnsi="Arial" w:cs="Arial"/>
                <w:b/>
              </w:rPr>
              <w:t>GridRef</w:t>
            </w:r>
            <w:proofErr w:type="spellEnd"/>
            <w:r w:rsidRPr="00A617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03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SM80062423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NP/13/0236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Mr Chase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Mr D Thomas, Dunraven Windows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9, Portland Square, Solva, Haverfordwest, Pembrokeshire, SA62 6TJ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Conservatory to rear elevation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86317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Jeff Davis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Default="00863176" w:rsidP="00EF24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6830" w:type="dxa"/>
            <w:gridSpan w:val="3"/>
          </w:tcPr>
          <w:p w:rsidR="0086317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Valid - with Officers</w:t>
            </w:r>
          </w:p>
        </w:tc>
      </w:tr>
    </w:tbl>
    <w:p w:rsidR="00863176" w:rsidRDefault="00863176" w:rsidP="00491A95"/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86"/>
        <w:gridCol w:w="2290"/>
        <w:gridCol w:w="3144"/>
        <w:gridCol w:w="1283"/>
        <w:gridCol w:w="2403"/>
      </w:tblGrid>
      <w:tr w:rsidR="00863176" w:rsidTr="00724CF7">
        <w:tc>
          <w:tcPr>
            <w:tcW w:w="486" w:type="dxa"/>
          </w:tcPr>
          <w:p w:rsidR="00863176" w:rsidRDefault="00863176" w:rsidP="00491A95">
            <w:pPr>
              <w:numPr>
                <w:ilvl w:val="0"/>
                <w:numId w:val="1"/>
              </w:numPr>
              <w:ind w:left="426"/>
            </w:pPr>
          </w:p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Outline</w:t>
            </w:r>
          </w:p>
        </w:tc>
        <w:tc>
          <w:tcPr>
            <w:tcW w:w="1283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proofErr w:type="spellStart"/>
            <w:r w:rsidRPr="00A61786">
              <w:rPr>
                <w:rFonts w:ascii="Arial" w:hAnsi="Arial" w:cs="Arial"/>
                <w:b/>
              </w:rPr>
              <w:t>GridRef</w:t>
            </w:r>
            <w:proofErr w:type="spellEnd"/>
            <w:r w:rsidRPr="00A617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03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SM87781364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NP/13/0237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Mr J Edwards, Uzmaston Residential Ltd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Land at Broadway, Broad Haven, Haverfordwest, Pembrokeshire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Construction of 3 dwellings (one of which is LCHO affordable house).  Landscaping &amp; highway drainage details to be finalised.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863176" w:rsidRDefault="00863176" w:rsidP="00806F76">
            <w:pPr>
              <w:rPr>
                <w:rFonts w:ascii="Arial" w:hAnsi="Arial" w:cs="Arial"/>
              </w:rPr>
            </w:pP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Default="00863176" w:rsidP="00EF24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6830" w:type="dxa"/>
            <w:gridSpan w:val="3"/>
          </w:tcPr>
          <w:p w:rsidR="0086317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Invalid</w:t>
            </w:r>
          </w:p>
        </w:tc>
      </w:tr>
    </w:tbl>
    <w:p w:rsidR="00863176" w:rsidRDefault="00863176" w:rsidP="00491A95"/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86"/>
        <w:gridCol w:w="2290"/>
        <w:gridCol w:w="3144"/>
        <w:gridCol w:w="1283"/>
        <w:gridCol w:w="2403"/>
      </w:tblGrid>
      <w:tr w:rsidR="00863176" w:rsidTr="00724CF7">
        <w:tc>
          <w:tcPr>
            <w:tcW w:w="486" w:type="dxa"/>
          </w:tcPr>
          <w:p w:rsidR="00863176" w:rsidRDefault="00863176" w:rsidP="00491A95">
            <w:pPr>
              <w:numPr>
                <w:ilvl w:val="0"/>
                <w:numId w:val="1"/>
              </w:numPr>
              <w:ind w:left="426"/>
            </w:pPr>
          </w:p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Full</w:t>
            </w:r>
          </w:p>
        </w:tc>
        <w:tc>
          <w:tcPr>
            <w:tcW w:w="1283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proofErr w:type="spellStart"/>
            <w:r w:rsidRPr="00A61786">
              <w:rPr>
                <w:rFonts w:ascii="Arial" w:hAnsi="Arial" w:cs="Arial"/>
                <w:b/>
              </w:rPr>
              <w:t>GridRef</w:t>
            </w:r>
            <w:proofErr w:type="spellEnd"/>
            <w:r w:rsidRPr="00A617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03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SN13730494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NP/13/0238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Mr D Jones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Mr Hywel Rees, Hywel Rees -Tenby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11 The Strand, Saundersfoot, Pembrokeshire, SA69 9ET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Amended design to previous planning consent NP/07/590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863176" w:rsidRDefault="00863176" w:rsidP="00806F76">
            <w:pPr>
              <w:rPr>
                <w:rFonts w:ascii="Arial" w:hAnsi="Arial" w:cs="Arial"/>
              </w:rPr>
            </w:pP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Default="00863176" w:rsidP="00EF24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6830" w:type="dxa"/>
            <w:gridSpan w:val="3"/>
          </w:tcPr>
          <w:p w:rsidR="0086317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Invalid</w:t>
            </w:r>
          </w:p>
        </w:tc>
      </w:tr>
    </w:tbl>
    <w:p w:rsidR="00863176" w:rsidRDefault="00863176" w:rsidP="00491A95"/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86"/>
        <w:gridCol w:w="2290"/>
        <w:gridCol w:w="3144"/>
        <w:gridCol w:w="1283"/>
        <w:gridCol w:w="2403"/>
      </w:tblGrid>
      <w:tr w:rsidR="00863176" w:rsidTr="00724CF7">
        <w:tc>
          <w:tcPr>
            <w:tcW w:w="486" w:type="dxa"/>
          </w:tcPr>
          <w:p w:rsidR="00863176" w:rsidRDefault="00863176" w:rsidP="00491A95">
            <w:pPr>
              <w:numPr>
                <w:ilvl w:val="0"/>
                <w:numId w:val="1"/>
              </w:numPr>
              <w:ind w:left="426"/>
            </w:pPr>
          </w:p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Advert</w:t>
            </w:r>
          </w:p>
        </w:tc>
        <w:tc>
          <w:tcPr>
            <w:tcW w:w="1283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proofErr w:type="spellStart"/>
            <w:r w:rsidRPr="00A61786">
              <w:rPr>
                <w:rFonts w:ascii="Arial" w:hAnsi="Arial" w:cs="Arial"/>
                <w:b/>
              </w:rPr>
              <w:t>GridRef</w:t>
            </w:r>
            <w:proofErr w:type="spellEnd"/>
            <w:r w:rsidRPr="00A617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03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SN13230058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NP/13/0239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Mr Quan Feng Zhu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Tasty Cafe, 4, White Lion Street, Tenby, Pembrokeshire, SA70 7ES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New signage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863176" w:rsidRDefault="00863176" w:rsidP="00806F76">
            <w:pPr>
              <w:rPr>
                <w:rFonts w:ascii="Arial" w:hAnsi="Arial" w:cs="Arial"/>
              </w:rPr>
            </w:pP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Default="00863176" w:rsidP="00EF24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6830" w:type="dxa"/>
            <w:gridSpan w:val="3"/>
          </w:tcPr>
          <w:p w:rsidR="0086317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Invalid</w:t>
            </w:r>
          </w:p>
        </w:tc>
      </w:tr>
    </w:tbl>
    <w:p w:rsidR="00863176" w:rsidRDefault="00863176" w:rsidP="00491A95"/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86"/>
        <w:gridCol w:w="2290"/>
        <w:gridCol w:w="3144"/>
        <w:gridCol w:w="1283"/>
        <w:gridCol w:w="2403"/>
      </w:tblGrid>
      <w:tr w:rsidR="00863176" w:rsidTr="00724CF7">
        <w:tc>
          <w:tcPr>
            <w:tcW w:w="486" w:type="dxa"/>
          </w:tcPr>
          <w:p w:rsidR="00863176" w:rsidRDefault="00863176" w:rsidP="00491A95">
            <w:pPr>
              <w:numPr>
                <w:ilvl w:val="0"/>
                <w:numId w:val="1"/>
              </w:numPr>
              <w:ind w:left="426"/>
            </w:pPr>
          </w:p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Certificate of Lawfulness</w:t>
            </w:r>
          </w:p>
        </w:tc>
        <w:tc>
          <w:tcPr>
            <w:tcW w:w="1283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proofErr w:type="spellStart"/>
            <w:r w:rsidRPr="00A61786">
              <w:rPr>
                <w:rFonts w:ascii="Arial" w:hAnsi="Arial" w:cs="Arial"/>
                <w:b/>
              </w:rPr>
              <w:t>GridRef</w:t>
            </w:r>
            <w:proofErr w:type="spellEnd"/>
            <w:r w:rsidRPr="00A617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03" w:type="dxa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SN07163969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NP/13/0240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Mr P Lowe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Mr I Johnston, Harries Design &amp; Management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Llwyngwair Manor, Newport, Pembrokeshire, SA42 0LX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 w:rsidRPr="00A61786">
              <w:rPr>
                <w:rFonts w:ascii="Arial" w:hAnsi="Arial"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863176" w:rsidRPr="00A6178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The replacement of an existing residential chalet with a mobile residential chalet that still conforms to the legal definition of a twin unit caravan</w:t>
            </w: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Pr="00A61786" w:rsidRDefault="00863176" w:rsidP="00A6178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863176" w:rsidRDefault="00863176" w:rsidP="00806F76">
            <w:pPr>
              <w:rPr>
                <w:rFonts w:ascii="Arial" w:hAnsi="Arial" w:cs="Arial"/>
              </w:rPr>
            </w:pPr>
          </w:p>
        </w:tc>
      </w:tr>
      <w:tr w:rsidR="00863176" w:rsidTr="00724CF7">
        <w:tc>
          <w:tcPr>
            <w:tcW w:w="486" w:type="dxa"/>
          </w:tcPr>
          <w:p w:rsidR="00863176" w:rsidRDefault="00863176" w:rsidP="00806F76"/>
        </w:tc>
        <w:tc>
          <w:tcPr>
            <w:tcW w:w="2290" w:type="dxa"/>
          </w:tcPr>
          <w:p w:rsidR="00863176" w:rsidRDefault="00863176" w:rsidP="00EF24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6830" w:type="dxa"/>
            <w:gridSpan w:val="3"/>
          </w:tcPr>
          <w:p w:rsidR="00863176" w:rsidRDefault="00863176" w:rsidP="00806F76">
            <w:pPr>
              <w:rPr>
                <w:rFonts w:ascii="Arial" w:hAnsi="Arial" w:cs="Arial"/>
              </w:rPr>
            </w:pPr>
            <w:r w:rsidRPr="003A3227">
              <w:rPr>
                <w:rFonts w:ascii="Arial" w:hAnsi="Arial" w:cs="Arial"/>
                <w:noProof/>
              </w:rPr>
              <w:t>Invalid</w:t>
            </w:r>
          </w:p>
        </w:tc>
      </w:tr>
    </w:tbl>
    <w:p w:rsidR="00863176" w:rsidRDefault="00863176" w:rsidP="00491A95"/>
    <w:sectPr w:rsidR="00863176" w:rsidSect="005F7F0C">
      <w:headerReference w:type="default" r:id="rId8"/>
      <w:footerReference w:type="default" r:id="rId9"/>
      <w:headerReference w:type="first" r:id="rId10"/>
      <w:pgSz w:w="11906" w:h="16838" w:code="9"/>
      <w:pgMar w:top="1191" w:right="1134" w:bottom="119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47A" w:rsidRDefault="004E647A" w:rsidP="00D91598">
      <w:r>
        <w:separator/>
      </w:r>
    </w:p>
  </w:endnote>
  <w:endnote w:type="continuationSeparator" w:id="0">
    <w:p w:rsidR="004E647A" w:rsidRDefault="004E647A" w:rsidP="00D9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AC8" w:rsidRPr="005F7F0C" w:rsidRDefault="00027AC8" w:rsidP="00CD5170">
    <w:pPr>
      <w:pStyle w:val="Report-Footer"/>
      <w:pBdr>
        <w:top w:val="single" w:sz="4" w:space="1" w:color="auto"/>
      </w:pBdr>
      <w:rPr>
        <w:rFonts w:ascii="Arial" w:hAnsi="Arial" w:cs="Arial"/>
        <w:color w:val="333333"/>
        <w:sz w:val="8"/>
        <w:szCs w:val="8"/>
      </w:rPr>
    </w:pPr>
  </w:p>
  <w:p w:rsidR="00027AC8" w:rsidRDefault="00027AC8" w:rsidP="00F531A4">
    <w:pPr>
      <w:pStyle w:val="Report-Footer"/>
      <w:rPr>
        <w:rFonts w:ascii="Arial" w:hAnsi="Arial" w:cs="Arial"/>
        <w:color w:val="333333"/>
        <w:szCs w:val="22"/>
      </w:rPr>
    </w:pPr>
    <w:r>
      <w:rPr>
        <w:rFonts w:ascii="Arial" w:hAnsi="Arial" w:cs="Arial"/>
        <w:color w:val="333333"/>
        <w:szCs w:val="22"/>
      </w:rPr>
      <w:t>Pembrokeshire Coast National Park Authority</w:t>
    </w:r>
  </w:p>
  <w:p w:rsidR="00027AC8" w:rsidRDefault="00027AC8">
    <w:pPr>
      <w:pStyle w:val="Footer"/>
    </w:pPr>
    <w:r>
      <w:rPr>
        <w:rFonts w:ascii="Arial" w:hAnsi="Arial" w:cs="Arial"/>
        <w:color w:val="333333"/>
        <w:sz w:val="22"/>
        <w:szCs w:val="22"/>
      </w:rPr>
      <w:t xml:space="preserve">Development Management Committee – </w:t>
    </w:r>
    <w:r w:rsidR="00266173">
      <w:rPr>
        <w:rFonts w:ascii="Arial" w:hAnsi="Arial" w:cs="Arial"/>
        <w:color w:val="333333"/>
        <w:sz w:val="22"/>
        <w:szCs w:val="22"/>
      </w:rPr>
      <w:t>19</w:t>
    </w:r>
    <w:r w:rsidR="00266173" w:rsidRPr="00266173">
      <w:rPr>
        <w:rFonts w:ascii="Arial" w:hAnsi="Arial" w:cs="Arial"/>
        <w:color w:val="333333"/>
        <w:sz w:val="22"/>
        <w:szCs w:val="22"/>
        <w:vertAlign w:val="superscript"/>
      </w:rPr>
      <w:t>th</w:t>
    </w:r>
    <w:r w:rsidR="00266173">
      <w:rPr>
        <w:rFonts w:ascii="Arial" w:hAnsi="Arial" w:cs="Arial"/>
        <w:color w:val="333333"/>
        <w:sz w:val="22"/>
        <w:szCs w:val="22"/>
      </w:rPr>
      <w:t xml:space="preserve"> June 2013</w:t>
    </w:r>
    <w:r>
      <w:rPr>
        <w:rFonts w:ascii="Arial" w:hAnsi="Arial" w:cs="Arial"/>
        <w:b/>
        <w:color w:val="333333"/>
        <w:sz w:val="22"/>
        <w:szCs w:val="22"/>
      </w:rPr>
      <w:tab/>
    </w:r>
    <w:proofErr w:type="gramStart"/>
    <w:r>
      <w:rPr>
        <w:rFonts w:ascii="Arial" w:hAnsi="Arial" w:cs="Arial"/>
        <w:sz w:val="22"/>
        <w:szCs w:val="22"/>
      </w:rPr>
      <w:t>Page :</w:t>
    </w:r>
    <w:proofErr w:type="gramEnd"/>
    <w:r>
      <w:rPr>
        <w:rFonts w:ascii="Arial" w:hAnsi="Arial" w:cs="Arial"/>
        <w:sz w:val="22"/>
        <w:szCs w:val="22"/>
      </w:rPr>
      <w:t xml:space="preserve"> </w:t>
    </w:r>
    <w:r w:rsidR="00930A50">
      <w:rPr>
        <w:rStyle w:val="PageNumber"/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PAGE </w:instrText>
    </w:r>
    <w:r w:rsidR="00930A50">
      <w:rPr>
        <w:rStyle w:val="PageNumber"/>
        <w:rFonts w:ascii="Arial" w:hAnsi="Arial" w:cs="Arial"/>
        <w:sz w:val="22"/>
        <w:szCs w:val="22"/>
      </w:rPr>
      <w:fldChar w:fldCharType="separate"/>
    </w:r>
    <w:r w:rsidR="002E5039">
      <w:rPr>
        <w:rStyle w:val="PageNumber"/>
        <w:rFonts w:ascii="Arial" w:hAnsi="Arial" w:cs="Arial"/>
        <w:noProof/>
        <w:sz w:val="22"/>
        <w:szCs w:val="22"/>
      </w:rPr>
      <w:t>1</w:t>
    </w:r>
    <w:r w:rsidR="00930A50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47A" w:rsidRDefault="004E647A" w:rsidP="00D91598">
      <w:r>
        <w:separator/>
      </w:r>
    </w:p>
  </w:footnote>
  <w:footnote w:type="continuationSeparator" w:id="0">
    <w:p w:rsidR="004E647A" w:rsidRDefault="004E647A" w:rsidP="00D91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AC8" w:rsidRDefault="002E5039" w:rsidP="002E5039">
    <w:pPr>
      <w:tabs>
        <w:tab w:val="center" w:pos="4536"/>
        <w:tab w:val="right" w:pos="9354"/>
      </w:tabs>
      <w:spacing w:before="77"/>
      <w:ind w:right="-2"/>
      <w:jc w:val="center"/>
      <w:rPr>
        <w:rFonts w:ascii="Arial" w:eastAsia="Arial" w:hAnsi="Arial" w:cs="Arial"/>
      </w:rPr>
    </w:pPr>
    <w:r>
      <w:rPr>
        <w:rFonts w:ascii="Arial" w:eastAsia="Arial" w:hAnsi="Arial" w:cs="Arial"/>
        <w:b/>
        <w:bCs/>
      </w:rPr>
      <w:tab/>
    </w:r>
    <w:r w:rsidR="00027AC8">
      <w:rPr>
        <w:rFonts w:ascii="Arial" w:eastAsia="Arial" w:hAnsi="Arial" w:cs="Arial"/>
        <w:b/>
        <w:bCs/>
      </w:rPr>
      <w:t>REPORT OF HEAD OF DEVELOPMENT MANAGEMENT</w:t>
    </w:r>
    <w:r>
      <w:rPr>
        <w:rFonts w:ascii="Arial" w:eastAsia="Arial" w:hAnsi="Arial" w:cs="Arial"/>
        <w:b/>
        <w:bCs/>
      </w:rPr>
      <w:tab/>
      <w:t>Item 4</w:t>
    </w:r>
  </w:p>
  <w:p w:rsidR="00027AC8" w:rsidRDefault="00027AC8" w:rsidP="00F531A4">
    <w:pPr>
      <w:autoSpaceDE w:val="0"/>
      <w:autoSpaceDN w:val="0"/>
      <w:adjustRightInd w:val="0"/>
      <w:rPr>
        <w:rFonts w:ascii="Arial" w:eastAsia="Arial" w:hAnsi="Arial" w:cs="Arial"/>
        <w:b/>
        <w:bCs/>
        <w:position w:val="-1"/>
      </w:rPr>
    </w:pPr>
    <w:r>
      <w:rPr>
        <w:rFonts w:ascii="Arial" w:eastAsia="Arial" w:hAnsi="Arial" w:cs="Arial"/>
        <w:b/>
        <w:bCs/>
        <w:position w:val="-1"/>
      </w:rPr>
      <w:t>ON APPLICATIONS RECEIVED SINCE PUBLICATION OF THE LAST AGENDA</w:t>
    </w:r>
  </w:p>
  <w:p w:rsidR="00027AC8" w:rsidRPr="005F7F0C" w:rsidRDefault="00027AC8" w:rsidP="005F7F0C">
    <w:pPr>
      <w:pBdr>
        <w:bottom w:val="single" w:sz="4" w:space="1" w:color="auto"/>
      </w:pBdr>
      <w:autoSpaceDE w:val="0"/>
      <w:autoSpaceDN w:val="0"/>
      <w:adjustRightInd w:val="0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AC8" w:rsidRDefault="00027AC8" w:rsidP="00A44B03">
    <w:pPr>
      <w:autoSpaceDE w:val="0"/>
      <w:autoSpaceDN w:val="0"/>
      <w:adjustRightInd w:val="0"/>
      <w:rPr>
        <w:rFonts w:ascii="Arial" w:hAnsi="Arial" w:cs="Arial"/>
        <w:b/>
        <w:bCs/>
        <w:lang w:val="en-US"/>
      </w:rPr>
    </w:pPr>
    <w:r>
      <w:rPr>
        <w:rFonts w:ascii="Arial" w:hAnsi="Arial" w:cs="Arial"/>
        <w:b/>
        <w:bCs/>
        <w:lang w:val="en-US"/>
      </w:rPr>
      <w:t>REPORT OF HEAD OF DEVELOPMENT MANAGEMENT</w:t>
    </w:r>
  </w:p>
  <w:p w:rsidR="00027AC8" w:rsidRDefault="00027AC8" w:rsidP="00A44B03">
    <w:pPr>
      <w:autoSpaceDE w:val="0"/>
      <w:autoSpaceDN w:val="0"/>
      <w:adjustRightInd w:val="0"/>
      <w:rPr>
        <w:rFonts w:ascii="Arial" w:hAnsi="Arial" w:cs="Arial"/>
        <w:bCs/>
        <w:lang w:val="en-US"/>
      </w:rPr>
    </w:pPr>
    <w:r>
      <w:rPr>
        <w:rFonts w:ascii="Arial" w:hAnsi="Arial" w:cs="Arial"/>
        <w:b/>
        <w:bCs/>
        <w:lang w:val="en-US"/>
      </w:rPr>
      <w:t>ON APPLICATIONS RECEIVED SINCE PUBLICATION OF THE LAST AGENDA</w:t>
    </w:r>
  </w:p>
  <w:p w:rsidR="00027AC8" w:rsidRDefault="00027AC8" w:rsidP="00A44B03">
    <w:pPr>
      <w:autoSpaceDE w:val="0"/>
      <w:autoSpaceDN w:val="0"/>
      <w:adjustRightInd w:val="0"/>
    </w:pPr>
  </w:p>
  <w:p w:rsidR="00027AC8" w:rsidRDefault="00027AC8" w:rsidP="00491A95">
    <w:pPr>
      <w:autoSpaceDE w:val="0"/>
      <w:autoSpaceDN w:val="0"/>
      <w:adjustRightInd w:val="0"/>
    </w:pPr>
    <w:r>
      <w:t>Members are requested to note the following applications.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B726A"/>
    <w:multiLevelType w:val="hybridMultilevel"/>
    <w:tmpl w:val="384AC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34"/>
    <w:rsid w:val="00027AC8"/>
    <w:rsid w:val="000570FD"/>
    <w:rsid w:val="001269E8"/>
    <w:rsid w:val="00184CB1"/>
    <w:rsid w:val="001C67D8"/>
    <w:rsid w:val="00252F23"/>
    <w:rsid w:val="00266173"/>
    <w:rsid w:val="00281DE2"/>
    <w:rsid w:val="00290807"/>
    <w:rsid w:val="002E5039"/>
    <w:rsid w:val="00367657"/>
    <w:rsid w:val="003E535E"/>
    <w:rsid w:val="00491A95"/>
    <w:rsid w:val="00493230"/>
    <w:rsid w:val="004A6EDE"/>
    <w:rsid w:val="004E647A"/>
    <w:rsid w:val="0055300D"/>
    <w:rsid w:val="005B2210"/>
    <w:rsid w:val="005F7F0C"/>
    <w:rsid w:val="006C43C1"/>
    <w:rsid w:val="006F04AD"/>
    <w:rsid w:val="00724CF7"/>
    <w:rsid w:val="007E16D4"/>
    <w:rsid w:val="00806F76"/>
    <w:rsid w:val="00834FFD"/>
    <w:rsid w:val="00863176"/>
    <w:rsid w:val="00922849"/>
    <w:rsid w:val="00930A50"/>
    <w:rsid w:val="0095498F"/>
    <w:rsid w:val="009553CF"/>
    <w:rsid w:val="00975B8F"/>
    <w:rsid w:val="009B3134"/>
    <w:rsid w:val="00A17C37"/>
    <w:rsid w:val="00A44B03"/>
    <w:rsid w:val="00A61786"/>
    <w:rsid w:val="00AE28CD"/>
    <w:rsid w:val="00AE545B"/>
    <w:rsid w:val="00B47B40"/>
    <w:rsid w:val="00C5028D"/>
    <w:rsid w:val="00CD5170"/>
    <w:rsid w:val="00D62967"/>
    <w:rsid w:val="00D91598"/>
    <w:rsid w:val="00E019B4"/>
    <w:rsid w:val="00E968FB"/>
    <w:rsid w:val="00ED322B"/>
    <w:rsid w:val="00EF2412"/>
    <w:rsid w:val="00F5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0F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15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598"/>
    <w:rPr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rsid w:val="00D915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91598"/>
    <w:rPr>
      <w:sz w:val="24"/>
      <w:szCs w:val="24"/>
      <w:lang w:val="en-GB"/>
    </w:rPr>
  </w:style>
  <w:style w:type="paragraph" w:customStyle="1" w:styleId="Report-Footer">
    <w:name w:val="Report - Footer"/>
    <w:basedOn w:val="Footer"/>
    <w:rsid w:val="00F531A4"/>
    <w:pPr>
      <w:tabs>
        <w:tab w:val="clear" w:pos="4680"/>
        <w:tab w:val="clear" w:pos="9360"/>
        <w:tab w:val="right" w:pos="8306"/>
        <w:tab w:val="right" w:pos="9540"/>
      </w:tabs>
      <w:snapToGrid w:val="0"/>
    </w:pPr>
    <w:rPr>
      <w:color w:val="999999"/>
      <w:sz w:val="22"/>
      <w:szCs w:val="20"/>
    </w:rPr>
  </w:style>
  <w:style w:type="character" w:styleId="PageNumber">
    <w:name w:val="page number"/>
    <w:basedOn w:val="DefaultParagraphFont"/>
    <w:semiHidden/>
    <w:unhideWhenUsed/>
    <w:rsid w:val="00F531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0F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15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598"/>
    <w:rPr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rsid w:val="00D915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91598"/>
    <w:rPr>
      <w:sz w:val="24"/>
      <w:szCs w:val="24"/>
      <w:lang w:val="en-GB"/>
    </w:rPr>
  </w:style>
  <w:style w:type="paragraph" w:customStyle="1" w:styleId="Report-Footer">
    <w:name w:val="Report - Footer"/>
    <w:basedOn w:val="Footer"/>
    <w:rsid w:val="00F531A4"/>
    <w:pPr>
      <w:tabs>
        <w:tab w:val="clear" w:pos="4680"/>
        <w:tab w:val="clear" w:pos="9360"/>
        <w:tab w:val="right" w:pos="8306"/>
        <w:tab w:val="right" w:pos="9540"/>
      </w:tabs>
      <w:snapToGrid w:val="0"/>
    </w:pPr>
    <w:rPr>
      <w:color w:val="999999"/>
      <w:sz w:val="22"/>
      <w:szCs w:val="20"/>
    </w:rPr>
  </w:style>
  <w:style w:type="character" w:styleId="PageNumber">
    <w:name w:val="page number"/>
    <w:basedOn w:val="DefaultParagraphFont"/>
    <w:semiHidden/>
    <w:unhideWhenUsed/>
    <w:rsid w:val="00F53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2124</Words>
  <Characters>13457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Swift LG</Company>
  <LinksUpToDate>false</LinksUpToDate>
  <CharactersWithSpaces>15550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Waite</dc:creator>
  <cp:lastModifiedBy>Caroline Llewellyn</cp:lastModifiedBy>
  <cp:revision>3</cp:revision>
  <dcterms:created xsi:type="dcterms:W3CDTF">2013-06-04T10:30:00Z</dcterms:created>
  <dcterms:modified xsi:type="dcterms:W3CDTF">2013-06-05T09:01:00Z</dcterms:modified>
</cp:coreProperties>
</file>